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2C98" w14:textId="77777777" w:rsidR="00205DF2" w:rsidRPr="00205DF2" w:rsidRDefault="00205DF2" w:rsidP="00205DF2">
      <w:pPr>
        <w:rPr>
          <w:rFonts w:ascii="Arial" w:hAnsi="Arial" w:cs="Arial"/>
          <w:lang w:val="ru-RU"/>
        </w:rPr>
      </w:pPr>
    </w:p>
    <w:p w14:paraId="3065A467" w14:textId="77777777" w:rsidR="00205DF2" w:rsidRPr="00205DF2" w:rsidRDefault="00205DF2" w:rsidP="00205DF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205DF2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0AB679F1" wp14:editId="6A41549C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 descr="The image depicts a stylized headphones with a book icon, suggesting a connection between reading and listen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" descr="The image depicts a stylized headphones with a book icon, suggesting a connection between reading and listening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ում՝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նպատակով։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պահպանությանը՝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համար։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ուղի։</w:t>
      </w:r>
    </w:p>
    <w:p w14:paraId="4660CD72" w14:textId="77777777" w:rsidR="00205DF2" w:rsidRPr="00205DF2" w:rsidRDefault="00205DF2" w:rsidP="00205DF2">
      <w:pPr>
        <w:rPr>
          <w:rFonts w:ascii="Arial" w:hAnsi="Arial" w:cs="Arial"/>
          <w:lang w:val="ru-RU"/>
        </w:rPr>
      </w:pP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շնորհիվ։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հղումով՝</w:t>
      </w:r>
      <w:r w:rsidRPr="00205DF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205DF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6C09B002" w14:textId="77777777" w:rsidR="00205DF2" w:rsidRPr="00205DF2" w:rsidRDefault="00205DF2" w:rsidP="009C06D6">
      <w:pPr>
        <w:pStyle w:val="NoSpacing"/>
        <w:rPr>
          <w:rFonts w:ascii="Arial" w:hAnsi="Arial" w:cs="Arial"/>
          <w:lang w:val="hy-AM"/>
        </w:rPr>
      </w:pPr>
    </w:p>
    <w:p w14:paraId="6E1CF429" w14:textId="23616FC5" w:rsidR="00523BF4" w:rsidRPr="00205DF2" w:rsidRDefault="00523BF4" w:rsidP="009C06D6">
      <w:pPr>
        <w:pStyle w:val="NoSpacing"/>
        <w:rPr>
          <w:rFonts w:ascii="Arial" w:hAnsi="Arial" w:cs="Arial"/>
          <w:lang w:val="ru-RU"/>
        </w:rPr>
      </w:pPr>
      <w:r w:rsidRPr="00205DF2">
        <w:rPr>
          <w:rFonts w:ascii="Arial" w:hAnsi="Arial" w:cs="Arial"/>
          <w:lang w:val="ru-RU"/>
        </w:rPr>
        <w:t>Ստուգված</w:t>
      </w:r>
    </w:p>
    <w:p w14:paraId="1A4697C3" w14:textId="159C9996" w:rsidR="00523BF4" w:rsidRPr="00205DF2" w:rsidRDefault="00523BF4" w:rsidP="009C06D6">
      <w:pPr>
        <w:pStyle w:val="NoSpacing"/>
        <w:rPr>
          <w:rFonts w:ascii="Arial" w:hAnsi="Arial" w:cs="Arial"/>
          <w:lang w:val="ru-RU"/>
        </w:rPr>
      </w:pPr>
      <w:r w:rsidRPr="00205DF2">
        <w:rPr>
          <w:rFonts w:ascii="Arial" w:hAnsi="Arial" w:cs="Arial"/>
          <w:lang w:val="ru-RU"/>
        </w:rPr>
        <w:t>Հայ գրականություն, Թատերգություն</w:t>
      </w:r>
    </w:p>
    <w:p w14:paraId="6B56F85A" w14:textId="66534FA8" w:rsidR="00523BF4" w:rsidRPr="00205DF2" w:rsidRDefault="00523BF4" w:rsidP="009C06D6">
      <w:pPr>
        <w:pStyle w:val="NoSpacing"/>
        <w:rPr>
          <w:rFonts w:ascii="Arial" w:hAnsi="Arial" w:cs="Arial"/>
          <w:lang w:val="ru-RU"/>
        </w:rPr>
      </w:pPr>
      <w:r w:rsidRPr="00205DF2">
        <w:rPr>
          <w:rFonts w:ascii="Arial" w:hAnsi="Arial" w:cs="Arial"/>
          <w:lang w:val="ru-RU"/>
        </w:rPr>
        <w:t>13+</w:t>
      </w:r>
    </w:p>
    <w:p w14:paraId="6BA357DF" w14:textId="77777777" w:rsidR="00523BF4" w:rsidRPr="00205DF2" w:rsidRDefault="00523BF4" w:rsidP="009C06D6">
      <w:pPr>
        <w:pStyle w:val="NoSpacing"/>
        <w:rPr>
          <w:rFonts w:ascii="Arial" w:hAnsi="Arial" w:cs="Arial"/>
          <w:lang w:val="ru-RU"/>
        </w:rPr>
      </w:pPr>
    </w:p>
    <w:p w14:paraId="62231F97" w14:textId="6AC579C6" w:rsidR="00523BF4" w:rsidRPr="00205DF2" w:rsidRDefault="00523BF4" w:rsidP="009C06D6">
      <w:pPr>
        <w:pStyle w:val="NoSpacing"/>
        <w:rPr>
          <w:rFonts w:ascii="Arial" w:hAnsi="Arial" w:cs="Arial"/>
          <w:sz w:val="36"/>
          <w:szCs w:val="36"/>
          <w:lang w:val="ru-RU"/>
        </w:rPr>
      </w:pPr>
      <w:r w:rsidRPr="00205DF2">
        <w:rPr>
          <w:rFonts w:ascii="Arial" w:hAnsi="Arial" w:cs="Arial"/>
          <w:sz w:val="36"/>
          <w:szCs w:val="36"/>
          <w:lang w:val="ru-RU"/>
        </w:rPr>
        <w:t>Շիրվանզադե</w:t>
      </w:r>
    </w:p>
    <w:p w14:paraId="7EB93C38" w14:textId="31D98BAC" w:rsidR="009C06D6" w:rsidRPr="00205DF2" w:rsidRDefault="00523BF4" w:rsidP="009C06D6">
      <w:pPr>
        <w:pStyle w:val="NoSpacing"/>
        <w:rPr>
          <w:rFonts w:ascii="Arial" w:hAnsi="Arial" w:cs="Arial"/>
          <w:sz w:val="36"/>
          <w:szCs w:val="36"/>
          <w:lang w:val="ru-RU"/>
        </w:rPr>
      </w:pPr>
      <w:r w:rsidRPr="00205DF2">
        <w:rPr>
          <w:rFonts w:ascii="Arial" w:hAnsi="Arial" w:cs="Arial"/>
          <w:sz w:val="36"/>
          <w:szCs w:val="36"/>
          <w:lang w:val="ru-RU"/>
        </w:rPr>
        <w:t>Վերջին շատրվանը</w:t>
      </w:r>
    </w:p>
    <w:p w14:paraId="23483A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BC5FB94" w14:textId="4B10CCCF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ԳԼԽԱՎՈՐ ԳՈՐԾՈՂ ԱՆՁԻՆՔ</w:t>
      </w:r>
    </w:p>
    <w:p w14:paraId="355134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ԵՎ ՆՐԱՆՑ ՓՈԽՀԱՐԱԲԵՐՈՒԹՅՈՒՆՆԵՐԸ</w:t>
      </w:r>
    </w:p>
    <w:p w14:paraId="074CAE1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3C09F13" w14:textId="301E496C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 ՄԱՐԿՈԶՈՎ. Մեծահարուստ նավթահանքատեր, 56 տարեկան, գեր, բայց վատառողջ մարդ: Ընտանեկան կյանքում թույլ և կամազուրկ է, գործերի մեջ խստապահանջ և կամակոր: Շահը պահանջելիս գիտե բարի և համբերողամիտ ձևանալ: Կնոջ դավաճանությունը գիտե, բայց անգետ է ձևանում, վախենալով սկանդալից:</w:t>
      </w:r>
    </w:p>
    <w:p w14:paraId="2FA35E2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95F546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 ԳԱՍՊԱՐՈՎՆԱ. Արտեմ Պետրովիչի ամուսինը, 46 տարեկան առողջադեմ կին, լի կենսունակությամբ: Կրքոտ է, քինախնդիր ու նախանձոտ: Հագնվում է միշտ շքեղ և իր առաջացյալ տարիքին ոչ վայել պճրանքով: Ամեն կերպ աշխատում է պահպանել իր նախկին գեղեցկության մնացորդը: Ամուսնուց վաղուց է ձանձրացել և արհամարհում է նրան: Արդեն տասներկու տարի է կենակցում է Ավետիս Բարութչյանի հետ և, նախազգալով նրա օր-օրի աճող սառնությունը, նոր սիրական է փնտրում:</w:t>
      </w:r>
    </w:p>
    <w:p w14:paraId="4936F97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D0E487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ԹԱՄԱՐԱ. Մարկոզովների միակ աղջիկը, 22 տարեկան: Արտաքինով հորն է նման, նրա պես թխամորթ, հիվանդոտ, բայց համակրելի և ոչ տգեղ: Հակառակ մոր սովորությանը հագնվում է համեստ, խույս տալով ավելորդ պճրանքից: Գրեթե միշտ տխուր է ու մտազբաղ: Հոգու խորքում հափշտակված է Տիգրան </w:t>
      </w:r>
      <w:r w:rsidRPr="00205DF2">
        <w:rPr>
          <w:rFonts w:ascii="Arial" w:hAnsi="Arial" w:cs="Arial"/>
          <w:lang w:val="hy-AM"/>
        </w:rPr>
        <w:lastRenderedPageBreak/>
        <w:t>Խալիֆյանով: Մոր և Ավետիս Բարութչյանի կենակցությունը նրա համար գաղտնիք չէ, և խորին զզվանքով է վերաբերում դեպի նրա խայտառակությունը:</w:t>
      </w:r>
    </w:p>
    <w:p w14:paraId="07FDDF9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1772A6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ԺՈՐԺ. Մարկոզովների միակ որդին, 20 տարեկան, թերուս, գիմնազիոնից վռնդված, ոչ մի գործի ընդունակ, ապուշության չափ հիմար, բայց ինքնահավան և հանդուգն: Ժորժը Ավետիս Բարութչյանի ազդեցության տակ է լիովին, Նա մանկությունից զգում է ատելություն դեպի հայրն՝ այն պատճառով, որ Արտեմ Պետրովիչը բավականաչափ դրամ չի տալիս նրան շռայլ ծախքերի համար: ժորժը նույնպես գիտե մոր դավաճանությունը և միանգամայն անտարբեր է դեպի ընտանեկան խայտառակությունը:</w:t>
      </w:r>
    </w:p>
    <w:p w14:paraId="43A1772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464B13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ԱՎԵՏԻՍ ԲԱՐՈՒԹՉՅԱՆ. Արտեմ Պետրովիչի քրոջ որդին, 40 տարեկան տղամարդ, ամուր կազմվածքով, դեմքի խոշոր եռանդուն գծերով: Ինքնամփոփ է, գաղտնապահ, ծայր աստիճան շահամոլ: Կողոպտելով իր մորեղբորը, որպես նրա լիազոր հավատարմատարը, նա արդեն բավական հարստացել է, բայց դրանով չի բավականանում, գաղտնի նպատակ ունի տիրանալ նրա ժառանգությանը: Այս դիտավորությամբ նա աշխատում է ամեն կերպ քայքայել Ժորժի առանց այդ էլ թույլ առողջությունը, որպեսզի վաղաժամ մահացնե նրան:</w:t>
      </w:r>
    </w:p>
    <w:p w14:paraId="45EF5E9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B0D08B3" w14:textId="5D67CE8A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ՏԻԳՐԱՆ ԽԱԼԻՖՅԱՆ. 32 տարեկան, հեղափոխական: Միջահասակ է, կարճ խուզած մազերով ու միրուքով: Սովորական հագուստն է կաշվե բաճկոն, կեպի, շապիկ՝ առանց փողկապի, երկայնավիզ կոշիկներ: Եղել է չքավոր ծնողների զավակ և որդեգիր Բաքվի մարդասիրական ընկերության: Ընդամենը երեք տարի է ծառայում է Մարկոզովի գործարանում որպես հանքերի վարիչ-ինժեներ: Մարկոզովր գնահատում է նրա ընդունակությունը, շիտակությունը, մաքրութունն ու եռանդը: Նա մտքում որոշել է Թամարային ամուսնացնել նրա հետ, հուսալով այդպիսով ապահովել իր ժառանգությունը Ժորժի շռայլությունից: Որպես հակաբուրժուական աշխարահայեցողության մարդ՝ Խալիֆյանը Մարկոզովների վերաբերմամբ իրեն պահում է հպարտ և ինքնակամ, բայց որոշ հարգանքով, նա իր գաղափարները չի թաքցնում և աներկյուղ արտահայտում է ուր որ հարկավոր է:</w:t>
      </w:r>
    </w:p>
    <w:p w14:paraId="0E136AD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9F642E0" w14:textId="1F650413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ՄԱՐՏԻՐՈՍ կամ ՄԱՐՏԻՆ ԱԲԱԼՅԱՆ. 30 տարեկան ինժեներ, Խալիֆյանի օգնականը և գաղափարական հակառակորդը: Նա Մարկոզովի ազգականն է և նրա դրամով է ուսում առել: Աբալյանը Խալիֆյանին ատում է ոչ միայն որպես գաղափարական հակառակորդի, այլև որպես մի մարդու, որ խոչընդոտ է կանգնած նրա կարիերայի ճամփի վրա: Արտեմ Պետրովիչը նրան երես չի տալիս, լավ ճանաչելով նրա մտավոր միջակությունը որպես ինժեներ: Այն ինչ՝ Բարութչյանը հովանավորում է Աբելյանին, հետագայում նույնն է անում և Աննա Գասպարովնան:</w:t>
      </w:r>
    </w:p>
    <w:p w14:paraId="177048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99AD22F" w14:textId="77F236B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ԱՆՖԻՍԱ. Մարկոզովների աղախինը, երիտասարդ, գեղեցիկ, երես առած աղջիկ, որ գիտե շահագործել իր դիրքն ու գեղեցկությունը: Աննա Գասպարովնան դիտմամբ է նրան պահում, հուսալով այսպիսով պաշտպանել Ժորժի առողջությունը դրսի վտանգավոր կապերից:</w:t>
      </w:r>
    </w:p>
    <w:p w14:paraId="537E33E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B9B300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ՍԱՆԴՐՈ ԳՈՒԼԱՁԵ, ՖԱՐՄԱՆ ՄԱՀՄՈՒԴԶԱԴԵ, ԱԼՅՈՇԱ ՉԵՐՆՈՎ. Խալիֆյանի գաղափարակից ընկերները:</w:t>
      </w:r>
    </w:p>
    <w:p w14:paraId="7B8DDB4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21F3C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ՕՍՄԱՆ. Լեզգի բանվոր և միևնույն ժամանակ Խալիֆյանի հավատարիմ պահապանը:</w:t>
      </w:r>
    </w:p>
    <w:p w14:paraId="0D911F8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739E3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ԵՓՐԵՄ, ԱԲԴՈՒԼԼԱ, ՎԼԱՍ. Գիտակից բանվորներ</w:t>
      </w:r>
    </w:p>
    <w:p w14:paraId="558A715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B2ACEA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ԵՐԿՈՒ ԱՆՀԱՅՏՆԵՐ</w:t>
      </w:r>
    </w:p>
    <w:p w14:paraId="7446B16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710F3B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Հյուրեր, սպասավորներ, երաժիշտներ, պարող և պարողուհիներ և այլն:</w:t>
      </w:r>
    </w:p>
    <w:p w14:paraId="4061B28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F0ACE1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Գործողությունը կատարվում է Բաքվում և նավթային հանքերի վրա, 1913 թվականին:</w:t>
      </w:r>
    </w:p>
    <w:p w14:paraId="24A5C9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D5ED5A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C913B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AA53E3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ԱՌԱՋԻՆ ՄԱՍ</w:t>
      </w:r>
    </w:p>
    <w:p w14:paraId="404FFF0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7F8450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</w:t>
      </w:r>
    </w:p>
    <w:p w14:paraId="6A7C027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276830A" w14:textId="7B8617DE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Մարկոզովների բնակարանը: Մեծ, հարուստ կահավորված սալոն: Մաքուր և կոկետաբար հագնված Անֆիսան փետուրներից շինված ավելով փոշուց մաքրում է կահ-կարասին, երգելով ու թռչկոտելով: Գործն ընդհատելով, մոտենում է մեծ հայելուն, նայում է իրան ոտքից մինչև գլուխ, շտկում է մազերը, հիանում է ինքն իրանով, մանավանդ իր ոտների գեղեցկությամբ և նոր կոշիկներով:</w:t>
      </w:r>
    </w:p>
    <w:p w14:paraId="6F23F5D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78DF63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C2C79A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</w:t>
      </w:r>
    </w:p>
    <w:p w14:paraId="01448A7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8095BA" w14:textId="231931C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Խորքի դռներից գալիս է Ավետիս Բարութչյանր շտապ քայլերով: Նա նշաններով հարցնում է Անֆիսային, արդյոք, Արտեմ Պետրովիչր առանձնասենյակո՞ւմն է: Անֆիսան, ցույց տալով ձախ կողմի դռները, հասկացնում է, թե Արտեմ Պետրովիչը դեռ իր ննջարանից դուրս չի եկել: Բարութչյանը պատվիրում է հայտնել Արտեմ Պետրովիչին, թե սպասում է նրան առանձնասենյակում և գնում է աջ կողմի դռնով: Նույն վայրկյանին խորքի դռներով գալիս է Ժորժը: Աջ ու ձախ նայելով, նա Փնտրում է Անֆիսային: Չգտնելով, թաքնվում է խորքի դռների վարագույրի ետևում: Անֆիսան վերադառնում է և շարունակում ընդհատված գործը:</w:t>
      </w:r>
    </w:p>
    <w:p w14:paraId="08FCD7A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6E97010" w14:textId="4A00BDAF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Ժորժը գլուխը վարագույրի ետևից դուրս բերելով, մի քանի վայրկյան հիանում է Անֆիսայի կազմվածքով, ապուշորեն ժպտում է, ապա, աջ ու ձախ նայելով, արագ քայլերով մոտենում և ետևից գրկում է նրան: Անֆիսան վախեցած դուրս է պրծնում նրա գրկից, փախչում է: Ժորժը վազում է նրա ետևից, չի կարողանում բռնել, շատ շուտով հոգնում է: Նրա անառողջ սիրտը ուժգին բաբախում է: Նա ձեռները սեղմում է կրծքին: Ասում է.</w:t>
      </w:r>
    </w:p>
    <w:p w14:paraId="247D0C9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C58396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Անֆիսա, թող ինձ, թող որ քեզ գրկեմ…</w:t>
      </w:r>
    </w:p>
    <w:p w14:paraId="0F9FABC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B8E503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Անֆիսան, ձեռը պարզելով, դրամ է պահանջում: Ժորժը տնտղում է գրպանները, գտնում է մի տասը ռուբլիանոց, տալիս է: Անֆիսան, նայելով թղթադրամին, արհամարհանքով շպրտում է հատակի վրա: Քիչ է:</w:t>
      </w:r>
    </w:p>
    <w:p w14:paraId="1DA7C35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7FDC28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— Վերցրու, Անֆիսա, վերցրու, հետո էլի կտամ, թող հայրս մեռնի, ժառանգությունը կստանամ, կտամ, հազարներ, տասը հազարներ:</w:t>
      </w:r>
    </w:p>
    <w:p w14:paraId="6D1CEB1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974C69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Անֆիսան հեգնաբար ծիծաղում է:</w:t>
      </w:r>
    </w:p>
    <w:p w14:paraId="5FF2C5C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F9B1F7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Ողորմելի կատվիկ, դու հորիցդ առաջ ես մեռնելու, այդ պարզ է...</w:t>
      </w:r>
    </w:p>
    <w:p w14:paraId="7D13EC5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5E3E5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Վերցնում է թղթադրամն ու գրպանն է դնում:</w:t>
      </w:r>
    </w:p>
    <w:p w14:paraId="3BF7C9F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A8A51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76FB4F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III</w:t>
      </w:r>
    </w:p>
    <w:p w14:paraId="437DDA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E2D41EC" w14:textId="2C98395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Ձախ կողմից, դռների մեջ երևում է Արտեմ Պետրովիչը խալաթով: Ժորժը շտապում է հեռանալ և դարձյալ թաքնվել վարագույրի ետևում: Արտեմ Պետրովիչը, դիմելով դեպի աջ կողմի դռները, հանկարծ կանգնում է, նայում է Անֆիսային: Անֆիսան սատանայաբար ժպտում է: Կիրքը վայրկենաբար բռնկվում է Արտեմ Պետրովիչի քայքայված մարմնի մեջ, նրա դեմքը ծռմռվում է այլանդակորեն: Նա դողդողուն ու անվստահ քայլերով մոտենում է Անֆիսային, բռնում է նրա ձեռը, վավաշոտ հայացքով նայում է երեսին: Անֆիսան, առանց դիմադրելու, երեսը մոտեցնում է նրա դողդոջուն շրթունքներին: Արտեմ Պետրովիչը համբուրում է: Անֆիսան արագ ազատվում է նրա գրկից, երեսը գաղտնի սրբում է թաշկինակով, դեմքով արտահայտելով իր զզվանքը: Միևնույն ժամանակ նա, ձեռը պարզելով, փող է պահանջում:</w:t>
      </w:r>
    </w:p>
    <w:p w14:paraId="3946D52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D6CDC0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Հետո, հետո, — ասում է Արտեմ Պետրովիչը և գնում է աջ կողմի դռներով:</w:t>
      </w:r>
    </w:p>
    <w:p w14:paraId="04424A6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2DBC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Անֆիսան թքում է նրա ետևից:</w:t>
      </w:r>
    </w:p>
    <w:p w14:paraId="3B989A8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86D363C" w14:textId="1840EAA0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Այս տեսարանի միջոցին Ժորժը գլուխը դուրս է բերել վարագույրից, նայում է: Արտեմ Պետրովիչի հեռանալուց հետո նա, փորը ծիծաղից բռնելով, առաջ է գալիս և, ընդօրինակելով հոր քայլվածքն ու ձևերը, մոտենում է Անֆիսային: Անֆիսան բարկանում է, սպառնում է նրան ավելով: Խորքի դռների մեջ երևում է Աննա Գասպարովնան: Ժորժը փախչում է:</w:t>
      </w:r>
    </w:p>
    <w:p w14:paraId="76969BD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0C68C0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BF7393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IV</w:t>
      </w:r>
    </w:p>
    <w:p w14:paraId="765AEE2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96F8C6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 Գասպարովնան հագած է առավոտյան թեթև շրջազգեստ՝ լայն թևերով, կուրծքը կիսաբաց:</w:t>
      </w:r>
    </w:p>
    <w:p w14:paraId="676A792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AB795C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 ի՞նչ էր անում այստեղ, հարցնում է Աննա Գասպարովնան, մոտենալով հայելուն:</w:t>
      </w:r>
    </w:p>
    <w:p w14:paraId="6FFACD3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3A06911" w14:textId="22F415EB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Ուզում էր ինձ գրկել, պատասխանում է Անֆիսան: Աննան նախ հրճվանքով ծիծաղում է, ապա իսկույն լրջանում: Թող Անֆիսան թույլ տա Ժորժին և՛ գրկելու, և՛ համբուրելու, և ամեն բան, բայց թող նա զգուշանա հետևանքից:</w:t>
      </w:r>
    </w:p>
    <w:p w14:paraId="3BEB64C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086EC1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Հետևանքի մասին մենք չենք կարող պատասխանատու լինել, զգուշացնում է Աննա Գասպարովնան Անֆիսային:</w:t>
      </w:r>
    </w:p>
    <w:p w14:paraId="631BB2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8A64B4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Անֆիսան հասկանում է տիրուհու ակնարկի ներքին իմաստը և դեմքով զզվանք է արտահայտում: Քայլերն ուղղում է խորքի դռները: Աննա Գասպարովնան ձեռի հրամայական շարժումով պահում է նրան և պատվիրում է ասել խոհարարին, թե այսօր Թամարայի անվանակոչության օրն է, հյուրեր են գալու, թող ճաշ պատրաստի քսան հոգու համար:</w:t>
      </w:r>
    </w:p>
    <w:p w14:paraId="5EA25A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5814D6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Անֆիսան հեռանում է խորքի դռներով:</w:t>
      </w:r>
    </w:p>
    <w:p w14:paraId="1C840CD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0EE51F4" w14:textId="68404376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 Գասպարովնան, մնալով մենակ, նայում է հայելուն, հիանում է իր դեմքի երևակայական թարմությամբ, ապա, շոշափելով իր հաստ կողերն ու ազդրերը, տխրում է: Նրան չափազանց անհանգստացնում է իր գիրությունը:</w:t>
      </w:r>
    </w:p>
    <w:p w14:paraId="21CAC5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AF63B2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Աջ կողմի դռներով գալիս է Բարութչյանը: Աննան ժպտում է, Բարութչյանը լուրջ է: Այսօր նա վճռել է այլևս Աննայից չթաքցնել իր սառնությունը, բավական է, ինչքան կեղծեց: Պաշտոնական բարևից հետո, ուզում է անմիջապես հեռանալ: Աննան ձեռի հրամայական շարժումով պահում է նրան, մոտենում է, ուզում է համբուրել: Բարութչյանը ցույց է տալիս աջ կողմի դռները՝ ասելու համար, թե Արտեմ Պետրովիչը այնտեղ է և ամեն վայրկյան կարող է դուրս գալ ու տեսնել:</w:t>
      </w:r>
    </w:p>
    <w:p w14:paraId="5348CA5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87773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Աննան հեգնանքով ծիծաղում է:</w:t>
      </w:r>
    </w:p>
    <w:p w14:paraId="29F4A23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8FFE4C9" w14:textId="48B8092A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Այդ ո՞ր ժամանակից է, որ դու սկսել ես վախենալ իմ ամուսնուց:</w:t>
      </w:r>
    </w:p>
    <w:p w14:paraId="7BF8AD7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E237BC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Բացատրություն Բարութչյանի կողմից: Աննան ծաղրում է նրա բացատրությունը: Նա զգում է, որ սիրականը կեղծում է, ստում, նա կատաղում է և Բարութչյանին ապտակում է: Տասներկու տարվա սիրականը ապտակն ընդունում է անվրդով: Աննան ցույց է տալիս նրան խորքի դռները, հրամայելով այլևս ոտ չդնել իր տունը: Բարութչյանը ամենայն սառնությամբ.</w:t>
      </w:r>
    </w:p>
    <w:p w14:paraId="0250818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84B6C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Դու կարող ես ցույց տալ միայն քո ննջարանի դռները, — ասում է և իսկույն հեռանում է խորքի դռներով:</w:t>
      </w:r>
    </w:p>
    <w:p w14:paraId="2F65FC9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698121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Մի վայրկյան առաջ աջ դռների մեջ երևացել է Արտեմ Պետրովիչը, տեսել է տեսարանի վերջին մասը: Այս անգամ նա արդեն հագնված է:</w:t>
      </w:r>
    </w:p>
    <w:p w14:paraId="784ABF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2FA98A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2C018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</w:t>
      </w:r>
    </w:p>
    <w:p w14:paraId="3E6BCBA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87017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Աննան, ամուսնուն տեսնելով, ամենևին չի շփոթվում: Ի՞նչ արժեք ունի ամուսինը՝ քանի որ զրկվում է սիրականից: Նա պատրաստ է դիմադրել Արտեմ Պետրովիչին ինչ գնով ևս լինի: Բայց Արտեմ Պետրովիչը զուսպ է: Նրա միակ ցանկությունն է, որ խայտառակությունը չորս պատերից դուրս չգա: Նա ամենայն սառնությամբ մոտենում է Աննային և, ձեռը դնելով նրա ուսի վրա, ասում է.</w:t>
      </w:r>
    </w:p>
    <w:p w14:paraId="0F5139F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A2A15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Աննա, դու նրան դուրս արիր իմ տնից, բայց ես թույլ չեմ տա: Փակիր նրա առջև քո ննջարանը բայց ոչ իմ տան դռները: Եթե ես դուրս անեմ նրան իմ տնից, քո խայտառակությունն էլ ավելի նյութ կտա չար լեզուներին:</w:t>
      </w:r>
    </w:p>
    <w:p w14:paraId="7B94DA2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8811BF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Ինձ համար միևնույնն է, թող ով ինչ ուզում է՝ խոսի:</w:t>
      </w:r>
    </w:p>
    <w:p w14:paraId="2C1A0B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42843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— Բայց ինձ համար միևնույնը չէ: Աննա, ինձ համար, — գոչում է Արտեմ Պետրովիչը, արդեն կորցնելով իր համբերությանը:</w:t>
      </w:r>
    </w:p>
    <w:p w14:paraId="58D82C2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822576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Աննան երկարատև և բարձրաձայն ծիծաղում է:</w:t>
      </w:r>
    </w:p>
    <w:p w14:paraId="587F69E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B0E7CF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կատաղում է և ուզում է հարձակվել Աննայի վրա:</w:t>
      </w:r>
    </w:p>
    <w:p w14:paraId="7D8793C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DDC6F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827798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</w:t>
      </w:r>
    </w:p>
    <w:p w14:paraId="6D6F056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72FA2A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Խորքի դռներից ներս է վազում Թամարան և ընկնում է ծնողների մեջ: Արտեմ Պետրովիչն իջեցնում է իր բարձրացրած բռունցքը և գլուխը ամոթահար թեքում է կրծքին: Ամոթահար է և Աննա Գասպարովնան: Թամարան նայում է մեկին և մյուսին՝ դառը հեգնանքով ու տառապանքով:</w:t>
      </w:r>
    </w:p>
    <w:p w14:paraId="597EBC5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E0C9592" w14:textId="553CAFDA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Այդպե՞ս եք տոնում իմ անվանակոչության օրը, — արտասանում է նա:</w:t>
      </w:r>
    </w:p>
    <w:p w14:paraId="73D2E9D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60C06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Աննան և Արտեմ Պետրովիչը սթափվում են:</w:t>
      </w:r>
    </w:p>
    <w:p w14:paraId="07DA5B3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3C31D2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F41DE8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</w:t>
      </w:r>
    </w:p>
    <w:p w14:paraId="4D036C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778EE5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Մարկոզովների սեղանատունը՝ խորքում մի մեծ բուֆետ, մեջտեղ ճաշի սեղան, որ ծածկված է ձյունափայլ սփռոցով: Անֆիսան մի սպասավորի օգնությամբ բուֆետից դուրս է բերում թանկագին սերվիզը և դասավորում է սեղանի վրա: Երկու երեք անգամ զանգակի ձայն լսելով, Անֆիսան շտապով գնում է խորքի դռներով և իսկույն վերադառնում է, բերելով մեկը մյուսից փարթամ ծաղկեփնջեր և դնում է զանազան տեղեր: Վերջին փունջը փոքրիկ է: Գալիս է Թամարան, այդ փունջը վերցնում է, պոկում է նրան կցված ծրարիկը, բաց է անում շտապով, կարդում է.</w:t>
      </w:r>
    </w:p>
    <w:p w14:paraId="155D586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91623F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«Շնորհավորում եմ Ձեր ծննդյան տարեդարձը, ցանկանում եմ բախտավորություն: Ներեցեք, որ գործերս թույլ չեն տալիս անձամբ շնորհավորելու:</w:t>
      </w:r>
    </w:p>
    <w:p w14:paraId="216F8B4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F402CD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Խորին հարգանքով՝ Տիգրան Խալիֆյան»:</w:t>
      </w:r>
    </w:p>
    <w:p w14:paraId="6C0517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A61DE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 տխրում է՝ մտածելով. «Նա արհամարհում է բուրժուայի աղջկան»:</w:t>
      </w:r>
    </w:p>
    <w:p w14:paraId="3794B21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E803AF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Եվ բուֆետից մի գեղեցիկ ծաղկաման վերցնելով, փունջը տեղավորում է նրա մեջ և դնում է սեղանի վրա:</w:t>
      </w:r>
    </w:p>
    <w:p w14:paraId="786251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ECB175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Անֆիսան փնջերից մեկը դնելով սեղանի վրա, մյուսները տանում է սալոն՝ խորքի դռներով:</w:t>
      </w:r>
    </w:p>
    <w:p w14:paraId="274187F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4C300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5DACC3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VIII</w:t>
      </w:r>
    </w:p>
    <w:p w14:paraId="35D92DC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7BD09C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Նույն սեղանատունը հակառակ կողմից: Խորքում լուսամուտներ գեղեցիկ վարագույրներով: Ճաշի սեղանը պատրաստ է: Անֆիսան և սպասավորը քաշվել </w:t>
      </w:r>
      <w:r w:rsidRPr="00205DF2">
        <w:rPr>
          <w:rFonts w:ascii="Arial" w:hAnsi="Arial" w:cs="Arial"/>
          <w:lang w:val="hy-AM"/>
        </w:rPr>
        <w:lastRenderedPageBreak/>
        <w:t>են մի կողմ և սպասում են հյուրերին: Նախ երևում է Աննա Գասպարովնան հյուրերի հետ, ապա Արտեմ Պետրովիչը և տղամարդիկ, որոնց թվումն է Աբալյանը, ինժեների համազգեստով և կրծքի վրա տեխնոլոգիական ինստիտուտի պարգևանշանը: Կանայք՝ թե երիտասարդ և թե ծեր հագնված են հարուստ: Մի երկուսը դեկոլտե են: Ադամանդների և այլ գոհարների մրցում: Բացառություն է կազմում միայն Թամարան, որ չունի իր վրա ոչ մի գոհար: Տղամարդիկ ոմանք ֆրակով են, ոմանք ռեդինկոտով:</w:t>
      </w:r>
    </w:p>
    <w:p w14:paraId="5A2E22D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6FB676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Սեղանի մի ծայրում նստում է Աննա Գասպարովնան, մյուսում՝ Արտեմ Պետրովիչր: Բոլորի դեմքերն արտահայտում են ուրախ տրամադրություն և ուտել-խմելու մեծ ախորժակ, բացի Թամարայից, որ միշտ մտազբաղ է: Մի քանի անգամ Աբալյանը, որին հաջողվել է նստել Թամարայի քով, աշխատում է զբաղեցնել նրան խոսակցությամբ, չի հաջողում: Նրա հղկած դեմքը թթվում է յուրաքանչյուր անգամ, երբ Թամարան սեղանի վրայից վերցնում է Խալիֆյանի փնջիկը և հոտոտում է:</w:t>
      </w:r>
    </w:p>
    <w:p w14:paraId="65B99C7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CB4BC8E" w14:textId="2D657FB9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Ամենից ուրախը Ժորժն է: Նա հագած է սմոկինգ և շարունակ ուղղում է մերթ փողկապը, մերթ թևերը, մերթ հարթ սանրած մազերը:</w:t>
      </w:r>
    </w:p>
    <w:p w14:paraId="5CB24AF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EF27BC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Առաջարկվում է թամադա ընտրել: Ընտրվում է շատ խնջույքներում տրորված ու մաշված, ալկոհոլից կարմրած և ուռած դեմքով մեկը: Նա կոնյակի առաջին բաժակը առաջարկում է Թամարայի կենացը: Ամենքը, բացի Աննա Գասպարովնայից և Արտեմ Պետրովիչից, խմում են հոտնկայս: Աբալյանը ուզում է իր բաժակը զարկել Թամարայի բաժակին և այնպես խմել: Թամարան ճարպիկ շարժումով իր բաժակը ետ է քաշում: Առհասարակ նկատելի է նրա հակակրանքը դեպի Աբալյանը:</w:t>
      </w:r>
    </w:p>
    <w:p w14:paraId="7782AAB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ADD6974" w14:textId="58FD5598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Թամադան առաջարկում է Մարկոզով ամուսինների կենացը: Աբալյանը ոտքի է ելնում և դրվատում է իր բարերարին ու նրա կնոջ բարձր առաքինությունները: Թամարան, որպեսզի չլսի նրան, զբաղվում է Ժորժով, որ արդեն հարբել է: Բարութչյանը, որ նստած է Ժորժի մոտ և շարունակ լցրել է նրա բաժակը, բռնում է նրա թևից և դուրս է տանում: Աբալյանը շարունակում է իր հետամտությունը, Թամարան՝ իր արհամարհանքը:</w:t>
      </w:r>
    </w:p>
    <w:p w14:paraId="145576B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B2381F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C3D160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IX</w:t>
      </w:r>
    </w:p>
    <w:p w14:paraId="3E82E0B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F37B9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Ժորժի ննջարանը, Ժորժը հագուստով պառկած է անկողնակալի վրա: Բարութչյանը ժիլետի գրպանից դուրս է բերում մի փոքրիկ տուփ և մոտեցնում է նրա քթին:</w:t>
      </w:r>
    </w:p>
    <w:p w14:paraId="40D9F32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452E79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Հոտ քաշիր, ժորժ, հոտ քաշիր, կոկայինը թարմացնում է:</w:t>
      </w:r>
    </w:p>
    <w:p w14:paraId="7B8AF79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4A8D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Ժորժը չի կարողանում գլուխը բարձրացնել: Բարութչյանն օգնում է նրան: Ժորժն ագահությամբ հոտոտում է կոկայինը և հետզհետե արթնանում է: Նա բերանը լայն բաց է անում ու ապուշորեն ծիծաղում է: Ներվային ցնցումներ:</w:t>
      </w:r>
    </w:p>
    <w:p w14:paraId="642EFDE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01C2E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429EE1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</w:t>
      </w:r>
    </w:p>
    <w:p w14:paraId="379F83D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92356E" w14:textId="18C7337D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Սեղանատանը խնջույքը շարունակվում է: Հյուրերից մի քանիսը հարբել են, բայց ոչ ինքնամոռացության աստիճանի: Նրանք այժմ շամպայն են խմում: Ժորժը Բարութչյանի հետ վերադառնում է ու նստում իր տեղը: Ոչ ոք ուշադրություն չի դարձրել նրանց բացակայության վրա, բացի Թամարայից: Նա արգելում է սպասավորին Ժորժի բաժակը շամպայնով լցնել: Ժորժը բարկանում է քրոջ վրա, խլում է սպասավորից շիշը և իր բաժակը լեցնում է քրքջալով:</w:t>
      </w:r>
    </w:p>
    <w:p w14:paraId="6D18CB1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346DF3" w14:textId="3548F11E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Ամբողջ խնջույքի ժամանակ Աննա Գասպարովնան ատելությամբ լի հայացքներ ձգելով Բարութչյանի վրա, ձգտում է նրա խանդն արթնացնել: Բարութչյանն անտարբեր է, դժվարությամբ է կարողանում զսպել իր կատաղությունը: Շուտով նրա գլխում միտք է ծագում հենց այսօր, հենց այս սեղանի շուրջն ընտրել մի նոր սիրական: Եվ նա ընտրում է երիտասարդ Աբալյանին, որին մինչև այդ օրն ուշադրության չէր արժանացրել: Մի քանի սիրալիր ժպիտներ հեռվից, և ահա ինժեները գրավված է:</w:t>
      </w:r>
    </w:p>
    <w:p w14:paraId="556AE4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CB4CF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Աղջիկը չեղավ, թող մայրը լինի, — մտածում է նա և բաժակը վեր բարձրացնելով՝ հեռվից խմում է Աննա Գասպարովնայի կենացը:</w:t>
      </w:r>
    </w:p>
    <w:p w14:paraId="1254B89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73A1AF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Հյուրերը վեր են կենում:</w:t>
      </w:r>
    </w:p>
    <w:p w14:paraId="7F4E7CA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28B40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90621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</w:t>
      </w:r>
    </w:p>
    <w:p w14:paraId="250FE08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D2467A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Պետրովիչի առանձնասենյակը: Մի խումբ հյուրեր, որոնց թվում և մի ալևոր կին, բակարա են խաղում: Յուրաքանչյուրի առջև դրված է խոշոր թղթադրամների մի կույտ: Խաղը մեծ է:</w:t>
      </w:r>
    </w:p>
    <w:p w14:paraId="28A9C47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98322B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E1FB3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XII</w:t>
      </w:r>
    </w:p>
    <w:p w14:paraId="5F704B5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207564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Հյուրերն անցել են հյուրասենյակ: Թամարան դաշնամուր է նվագում: Ծափահարում են, խնդրում են շարունակել: Թամարան մերժում է: Նրա տեղը նստում է մի կին: Խորքից գալիս են նոր հյուրեր, որոնք ճաշին չկային: Պարեր, նախ ասիական, ապա եվրոպական:</w:t>
      </w:r>
    </w:p>
    <w:p w14:paraId="18D272D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E86679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540FE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XIII</w:t>
      </w:r>
    </w:p>
    <w:p w14:paraId="497E83E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5964AE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Թղթախաղը շարունակվում է: Արտեմ Պետրովիչը շարունակ տանում է: Բոլորը նախանձում են նրան: Տանուլ տվողները հուզվել ու գրգռվել են:</w:t>
      </w:r>
    </w:p>
    <w:p w14:paraId="21D58AD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1C40C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9151F0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XIV</w:t>
      </w:r>
    </w:p>
    <w:p w14:paraId="5A5323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2804A8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Խնջույքը եռում է: Անա Գասպարովնան արբեցած է մի կողմից խնջույքի հաջողությամբ, մյուս կողմից՝ իր նոր հաղթությամբ: Աբալյանն արդեն նրանն է: Թամարան միշա տխուր է ու ցրված: Նա մի քանի անգամ մերժում է պարի հրավիրողներին: Բարութչյանը դարձյալ Ժորժին ննջարան է տարել կոկային տալու: Վերադառնալով այնտեղից, հանկարծ վարագույրներից մեկի ծալքերի մեջ տեսնում է Աննա Գասպարովնային, որ Աբալյանին գրկած կատաղի համբուրում </w:t>
      </w:r>
      <w:r w:rsidRPr="00205DF2">
        <w:rPr>
          <w:rFonts w:ascii="Arial" w:hAnsi="Arial" w:cs="Arial"/>
          <w:lang w:val="hy-AM"/>
        </w:rPr>
        <w:lastRenderedPageBreak/>
        <w:t>է: Նա ժպտում է և ձեռքի շարժումով շնորհավորում է Աբալյանի հաղթությունը: Նա ուրախ է, որ այդպես դյուրին ազատվեց ձանձրալի սիրուհուց:</w:t>
      </w:r>
    </w:p>
    <w:p w14:paraId="4EB7E92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7A7386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79057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XV</w:t>
      </w:r>
    </w:p>
    <w:p w14:paraId="3DD28C5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15E48E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Թղթախաղը շարունակվում է: Տելեֆոն: Ոտքի է ելնում Արտեմ Պետրովիչը, մոտենում է դրա սեղանին, վերցնում է փողը, ականջ է դնում: Նա գունատվում է, փողն ընկնում է նրա ձեռքից: Ամենքը վախենում են, խաղն ընդհատվում է, ոտքի են ելնում: Ի՞նչ է պատահել:</w:t>
      </w:r>
    </w:p>
    <w:p w14:paraId="291FE22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733749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Պետրովիչն սթափվում է: Նա ասում է.</w:t>
      </w:r>
    </w:p>
    <w:p w14:paraId="1C0BB15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79E7E0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Ոչինչ, պարոններ, ոչինչ չի պատահել, խնդրեմ խաղը շարունակել:</w:t>
      </w:r>
    </w:p>
    <w:p w14:paraId="66562B0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2BCE2B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Ապա, փողը նորեն վերցնելով, ասում է…</w:t>
      </w:r>
    </w:p>
    <w:p w14:paraId="73524B0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715A03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Թաղման ծախսերի կեսն ինձ վրա եմ վերցնում: Խաղը շարունակվում է:</w:t>
      </w:r>
    </w:p>
    <w:p w14:paraId="29E12BC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3AF3E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4FBF35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XVI</w:t>
      </w:r>
    </w:p>
    <w:p w14:paraId="50B3D6A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E3DBFE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Սալոնում պարերը շարունակվում են: Աննա Գասպարովնան «տանգո» է պարում Աբալյանի հետ, ամուր սեղմված նրա կրծքին:</w:t>
      </w:r>
    </w:p>
    <w:p w14:paraId="41F7932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6842BD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1D411C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XVII</w:t>
      </w:r>
    </w:p>
    <w:p w14:paraId="4FBB19B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7D68F8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Թամարայի ննջարանը: Թամարան, անկողնակալի վրա հագուստով պառկած, լալիս է: Նա աչքերը սրբում է. դուրս է բերում բարձի տակից Խալիֆյանի լուսանկարը, նայում, համբուրում է, նորից լալիս է:</w:t>
      </w:r>
    </w:p>
    <w:p w14:paraId="5D4DB0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F113B1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87218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XVIII</w:t>
      </w:r>
    </w:p>
    <w:p w14:paraId="1C11718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43D3AD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Ժորժն իր ննջարանում հարբած պառկած է հատակի վրա: Բարութչյանն աշխատում է նրան ուշքի բերել կոկայինի օգնությամբ: Բայց ապարդյուն:</w:t>
      </w:r>
    </w:p>
    <w:p w14:paraId="709481B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1A2D27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C49A9B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C06E1B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F0DBEE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ԵՐԿՐՈՐԴ ՄԱՍ</w:t>
      </w:r>
    </w:p>
    <w:p w14:paraId="5D61C88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B570C1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</w:t>
      </w:r>
    </w:p>
    <w:p w14:paraId="2577531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DBAEABF" w14:textId="71015E9F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Մարկոզովի հանքերում: Խալիֆյանի գրասենյակում, երկու գրասեղաններ դեմ ու դեմ: Խորքում դռներ: Մեկ գրասեղանի մոտ պարապում է Աբալյանր: Շուտով նա գրիչր ձգում է և, գլուխը հենելով ձախ ձեռի ափին, մտածում է:</w:t>
      </w:r>
    </w:p>
    <w:p w14:paraId="36CCA25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37CAE4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Ես մորը գրավեցի, բայց նա ծեր է. հետո՞...</w:t>
      </w:r>
    </w:p>
    <w:p w14:paraId="4137EA3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920E77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Խորքի դռներից գալիս է Բարութչյանը: Նրանք խոսում են երեկվա դժբախտ դեպքի մասին: Բանվորական խարխուլ կացարաններից մեկի առաստաղը խորտակվել է և նրա փլատակների տակ սպանվել են չորս բանվորներ: Ո՞վ է մեղավոր այդ բանում: Ոչ ոք: Սովորական դժբախտ դեպք է, քի՞չ են պատահել այդպիսի դեպքեր: Անցյալ աշնան նույնը չպատահե՞ց Նազիևի հանքում: Բարութչյանն ասում է, թե դժբախտությունը չորս բանվորների սպանվելը չէ, այլ այն, որ Խալիֆյանը շարունակ պահանջում էր քանդել խորտակված կացարանը և նրա տեղը շինել նորը:</w:t>
      </w:r>
    </w:p>
    <w:p w14:paraId="1E5CB5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B9E63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Իսկ դու, Աբալյան, պնդում էիր, թե նոր կացարանի կարիք չկա: Այժմ մեր հակառակորդը կարող է պարծենալ, թե իր խիղճը հանգիստ է:</w:t>
      </w:r>
    </w:p>
    <w:p w14:paraId="27C2447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2C8892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Թող պարծենա որքան ուզում է, Մարկոզովը պարտավոր չէր տասնյակ հազարներ ծախսել, ինչ-որ թուրք բանվորների համար:</w:t>
      </w:r>
    </w:p>
    <w:p w14:paraId="4A386EB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243734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0AAC5F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</w:t>
      </w:r>
    </w:p>
    <w:p w14:paraId="22792D4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CBF9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ՆՈՒՅՆՔ և ԽԱԼԻՖՅԱՆ</w:t>
      </w:r>
    </w:p>
    <w:p w14:paraId="3529E0B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29F93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ներս է մտնում չափազանց գունատ ու հուզված: Նա չորս բանվորների թաղումից է գալիս: Նա գրգռված է Բարութչյանի և Աբալյանի դեմ: Տեսնելով նրանց, բարկությունից ցնցվում է և առանց բարևելու նստում է իր գրասեղանի քով ու սկսում է ինչ-որ գրել: Բարաթչյանն ու Աբալյանը հեգնական ժպիտներ են փոխանակում: Խալիֆյանը գրած թուղթը վերցնելով ուզում է դուրս դալ: Բարութչյանը կտրում է նրա ճամփան, հեգնական ժպիտը երեսին:</w:t>
      </w:r>
    </w:p>
    <w:p w14:paraId="5EF78F7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A48E6A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Ինչո՞ւ ես բարկացել մեզ վրա:</w:t>
      </w:r>
    </w:p>
    <w:p w14:paraId="39C5ADF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FAFF5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Որովհետև դուք մարդասպաններ եք, ոճրագործներ:</w:t>
      </w:r>
    </w:p>
    <w:p w14:paraId="4C64A45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C014FE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Արտասանելով այս ծանր խոսքերը, Խալիֆյանն արագ քայլերով դուրս է գնում: Բարութչյանը ձեռով սպառնալի շարժում է անում նրա ետևից: Աբալյանը լկտիաբար ծիծաղում է:</w:t>
      </w:r>
    </w:p>
    <w:p w14:paraId="4DD1C68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962665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FE191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III</w:t>
      </w:r>
    </w:p>
    <w:p w14:paraId="751635C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0197DF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Բանվորային կացարաններից մեկը: Կիսախարխուլ մի հարկանի տան գավիթն ու պատշգամբը: Երկու 5 — 6 տարեկան երեխաներ, մեկը գեր, շիկահեր աղջիկ, մյուսը սևահեր տղա, գավթում խաղում են: Երկու կին, մեկը սևահեր, մյուսը շիկահեր, լվացք են անում: Շուտով նրանք դադարում են աշխատել: Սապոնը վերջացել է, այնինչ լվացքի կեսը դեռ մնում է: Բարութչյանի վերջին կարգադրության հետևանքն է: Նա հրամայել է բանվորներին ամսական երկուսի փոխարեն տալ մի ֆունտ: «Անեծք նրան, անեծք բոլոր հանքատերերին», գոչում են կանայք, ձեռները վեր բարձրացնելով: Սևահեր կինը Եփրեմի կինն է, իսկ շիկահերը՝ Վլասինը:</w:t>
      </w:r>
    </w:p>
    <w:p w14:paraId="254C4C1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0143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474E0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ՊԱՏԿԵՐ IV</w:t>
      </w:r>
    </w:p>
    <w:p w14:paraId="22DFCA1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59D7F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Ձախ կողմից գալիս են Եփրեմը, Վլասն ու Աբդուլլան երկու թուրք ընկերների հետ: Նրանք տխուր են: Նոր են թաղել չորս սպանված բանվորներին: Սևահեր մանուկը, վազելով, դիմավորում է Եփրեմին, շիկահեր աղջիկը՝ Վլասին: Աբդուլլայի ընտանիքը Պարսկաստանումն է: Նա շոյելով փոքրիկների գլուխը, տալիս է նրանց մի-մի խնձոր և իր երկու կրոնակիցների հետ անցնում է ընդհանուր կացարանը, որ պատշգամբի աջ ծայրումն է:</w:t>
      </w:r>
    </w:p>
    <w:p w14:paraId="4846D58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7BEC3E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C6E05A0" w14:textId="281ABC9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</w:t>
      </w:r>
      <w:r w:rsidR="00A14245" w:rsidRPr="00205DF2">
        <w:rPr>
          <w:rFonts w:ascii="Arial" w:hAnsi="Arial" w:cs="Arial"/>
          <w:lang w:val="hy-AM"/>
        </w:rPr>
        <w:t>Ե</w:t>
      </w:r>
      <w:r w:rsidRPr="00205DF2">
        <w:rPr>
          <w:rFonts w:ascii="Arial" w:hAnsi="Arial" w:cs="Arial"/>
          <w:lang w:val="hy-AM"/>
        </w:rPr>
        <w:t>Ր V</w:t>
      </w:r>
    </w:p>
    <w:p w14:paraId="33DAB85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8DFE7E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Խղճուկ սենյակ, հատակը հողե, պատերը խոնավ, բորբոսնած, առաստաղը ցածր ու ծուռ: Խորքի պատի ամբողջ երկայնությամբ տախտակե մերկ թախտ՝ վրան, մի անկյունում ներքնակների, վերմակների ու բարձերի մի կույտ: Առաջին պլանի վրա սեղան առանց սփռոցի, վրան մի կտոր հաց, մի քիչ պանիր և մի ափսե եփած գետնախնձոր: Սեղանի քով շատ հասարակ աթոռներ:</w:t>
      </w:r>
    </w:p>
    <w:p w14:paraId="70D08F7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1D90F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Ձախ կողմից գալիս է Եփրեմն իր փոքրիկի ձեռը բռնած: Նրա ետևից գալիս է կինը, հագուստի ետ ծալած թևերն առաջ քաշելով: Եփրեմը երեխային տալիս է մի գետնախնձոր, ինքն էլ շտապ-շտապ ուտում է մի քանիսը, ապա ձեռքի շարժումով կնոջը պատվիրում է երեխայի հետ դուրս գալ:</w:t>
      </w:r>
    </w:p>
    <w:p w14:paraId="195DC667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54E41F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646A251" w14:textId="1C37772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</w:t>
      </w:r>
      <w:r w:rsidR="00A14245" w:rsidRPr="00205DF2">
        <w:rPr>
          <w:rFonts w:ascii="Arial" w:hAnsi="Arial" w:cs="Arial"/>
          <w:lang w:val="hy-AM"/>
        </w:rPr>
        <w:t>Ե</w:t>
      </w:r>
      <w:r w:rsidRPr="00205DF2">
        <w:rPr>
          <w:rFonts w:ascii="Arial" w:hAnsi="Arial" w:cs="Arial"/>
          <w:lang w:val="hy-AM"/>
        </w:rPr>
        <w:t>Ր VI</w:t>
      </w:r>
    </w:p>
    <w:p w14:paraId="5ECDA64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27031F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Ձախ կողմից եկել են Վլասն ու Աբդուլլան ու նստել սեղանի քով: Նրանք դեռ հուզված են չորս բանվորների կործանման համար: Ամենը միաբերան մեղադրում են Բարութչյանին, որ չկատարեց Խալիֆյանի պահանջը նոր կացարան շինել բանվորների համար: Նրանք անհամբեր սպասում են Խալիֆյանին և շուտ-շուտ նայում են դռների կողմը:</w:t>
      </w:r>
    </w:p>
    <w:p w14:paraId="753940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076AB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 է մտնում Խալիֆյանը: Բանվորները ոտքի են ելնում խորին պատկառանքով: Խալիֆյանը ընկերաբար սեղմում է յուրաքանչյուրի ձեռը: Խորհրդակցություն: Որոշվում է կազմակերպել մի մեծ բողոք ոչ միայն Բարութչյանի կամ Մարկոզովի, այլև՝ բոլոր հանքատերերի դեմ:</w:t>
      </w:r>
    </w:p>
    <w:p w14:paraId="5397360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0101E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Բողոքի միակ գրական ձևն է՝ գործադուլը:</w:t>
      </w:r>
    </w:p>
    <w:p w14:paraId="20B23CA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0CDAEC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Գործադուլ, այո, գործադուլ, գոչում է Վլասը, իր հուժկու բռունցքը զարնելով սեղանին — վաղը ևեթ:</w:t>
      </w:r>
    </w:p>
    <w:p w14:paraId="1DB605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AEB61A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խորհուրդ է տալիս չշտապել: Անհրաժեշտ է հրավիրել մի ուրիշ ժողով մյուս բոլոր հանքերի բանվոր ընկերների մասնակցությամբ: Պետք է ծրագիր մշակել, բացի նոր կացարանների պահանջից, կան և ուրիշ կարիքներ:</w:t>
      </w:r>
    </w:p>
    <w:p w14:paraId="630E903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0BFB0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Որոշվում է նոր ժողով հրավիրել վաղը, կես գիշերին, Աբդուլլայի սենյակում:</w:t>
      </w:r>
    </w:p>
    <w:p w14:paraId="03D7151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4D1B84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C97D9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</w:t>
      </w:r>
    </w:p>
    <w:p w14:paraId="787A56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8488ED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Գրասենյակում Աբալյանը մենակ է: Նա դավադրություն է նյութում:</w:t>
      </w:r>
    </w:p>
    <w:p w14:paraId="629D3C4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51F4085" w14:textId="7E8486B5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ունի մի շարք պատճառներ իր իշխանավորին ատելու, նախ, որ նրանք գաղափարական հակառակորդներ են, ապա որպես հանքերի գլխավոր վարիչ, Խալիֆյանը կանգնած է Աբալյանի կարիերայի ճամփի վրա: Հետո, Աբալյանը գիտե, որ Թամարան հափշտակված է Խալիֆյանով, այնինչ՝ Աբալյանի իդեալն է՝ գրավել նշանավոր միլիոնատիրոջ միակ աղջկան և տիրանալ նրա օժիտին: Բացի այդ բոլորից, Արտեմ Պետրովիչը չափից ավելի է գնահատում Խալիֆյանին, համարելով նրան ոչ միայն տաղանդավոր ինժեներ, այլև ազնիվ մարդ և անկաշառ ծառայող, մինչդեռ ինքը Աբալյանը մինչև այսօր չի արժանացել Մարկոզովի առանձին ուշադրո</w:t>
      </w:r>
      <w:r w:rsidR="00A14245" w:rsidRPr="00205DF2">
        <w:rPr>
          <w:rFonts w:ascii="Arial" w:hAnsi="Arial" w:cs="Arial"/>
          <w:lang w:val="hy-AM"/>
        </w:rPr>
        <w:t>ւ</w:t>
      </w:r>
      <w:r w:rsidRPr="00205DF2">
        <w:rPr>
          <w:rFonts w:ascii="Arial" w:hAnsi="Arial" w:cs="Arial"/>
          <w:lang w:val="hy-AM"/>
        </w:rPr>
        <w:t>թյանը: Մի՞թե նա շարունակ պիտի մնա կառավարչի օգնականի պաշտոնում:</w:t>
      </w:r>
    </w:p>
    <w:p w14:paraId="5AFB136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D23E4CD" w14:textId="2F81A1CD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Գալիս է Բարութչյանը: Նրա գլուխը ևս զբաղված է դավադրությամբ: Նա ևս ունի պատճառներ Խալիֆյանին ատելու: Այն օրից, որ այդ մարդը հանքերի վարիչ է դարձել, կտրվել է Բարութչյանի եկամտի գլխավոր աղբյուրը — նաավթի գողությունը: Ոչ մի հնար չկա նրան համոզելու, որ գողից գողանալը հանցանք չէ, այլ մի տեսակ արդար վրիժառություն: Քանի որ ինք</w:t>
      </w:r>
      <w:r w:rsidR="00A14245" w:rsidRPr="00205DF2">
        <w:rPr>
          <w:rFonts w:ascii="Arial" w:hAnsi="Arial" w:cs="Arial"/>
          <w:lang w:val="hy-AM"/>
        </w:rPr>
        <w:t>ը</w:t>
      </w:r>
      <w:r w:rsidRPr="00205DF2">
        <w:rPr>
          <w:rFonts w:ascii="Arial" w:hAnsi="Arial" w:cs="Arial"/>
          <w:lang w:val="hy-AM"/>
        </w:rPr>
        <w:t>՝ Մարկոզովը գողացել և կողոպտել է շատերին, միանգամայն ներելի է նրան կողոպտել: Եվ Խալիֆյանը ուղղակի հիմար է, որ այդ բանը չի ըմբռնում և չի ընկերանում Բարութչյանին:</w:t>
      </w:r>
    </w:p>
    <w:p w14:paraId="150D87E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322A2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Երկու դավադիրները բաց են անում իրարու գաղանիքը է ընկերանում Խալիֆյանի դեմ: Նրանք խորհրդակցում են՝ ի՞նչպես տապալել Խալիֆյանին: Բարութչյանի վերջին խոսքն է.</w:t>
      </w:r>
    </w:p>
    <w:p w14:paraId="22CF209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F217FE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 մեզ մարդասպան անվանեց, այդ վիրավորանքը մենք չպիտի անվրեժ թողնենք:</w:t>
      </w:r>
    </w:p>
    <w:p w14:paraId="11799F06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3343B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5DC5A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VIII</w:t>
      </w:r>
    </w:p>
    <w:p w14:paraId="31898E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51F9FA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 է մտնում Խալիֆյանը ձեռքում՝ մի բուռը հող թղթի մեջ փաթաթած: Նա չի բարևում Աբալյանին ու Բարութչյանին, անմիջապես նստում է իր գրասեղանի քով և սկսում է պարապել: Երկու դավադիրները նայում են իրարու հեգնական ժպիտով:</w:t>
      </w:r>
    </w:p>
    <w:p w14:paraId="293D6F1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4DB84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Բարութչյանն ասում է.</w:t>
      </w:r>
    </w:p>
    <w:p w14:paraId="6477C0E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12F340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Դուք կարող եք չխոսել ինձ հետ, բայց ես որպես Մարկոզովի լիազոր հավատարմատար, պարտավոր եմ հարցնել ի՞նչ դրության մեջ է քսանմեկերորդ հորը:</w:t>
      </w:r>
    </w:p>
    <w:p w14:paraId="6AECDF6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C42E52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Խալիֆյանը, գրչի ծայրով ցույց տալով գրասեղանի վրա գրած նավթահողը, պատասխանում է.</w:t>
      </w:r>
    </w:p>
    <w:p w14:paraId="4D5E03A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BFDD0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Նայեցեք:</w:t>
      </w:r>
    </w:p>
    <w:p w14:paraId="1D8E9BC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2FAD3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Բարութչյանը վերցնում է հողը, նայում է, հոտ քաշում և ասում է.</w:t>
      </w:r>
    </w:p>
    <w:p w14:paraId="6B7F3E3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B82891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— Հուսանք, որ նավթ կունենանք շուտով:</w:t>
      </w:r>
    </w:p>
    <w:p w14:paraId="29D12DD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8D9453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Այդ հորից ես շատրվան եմ սպասում:</w:t>
      </w:r>
    </w:p>
    <w:p w14:paraId="2240FED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27E1A6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Աբելյանը ցնցվում է: Բարութչյանը չի ուրախանում: Խալիֆյանը հեգնորեն ժպտում է:</w:t>
      </w:r>
    </w:p>
    <w:p w14:paraId="16239C6C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2AC700F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F7DA627" w14:textId="5261761B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</w:t>
      </w:r>
      <w:r w:rsidR="00A14245" w:rsidRPr="00205DF2">
        <w:rPr>
          <w:rFonts w:ascii="Arial" w:hAnsi="Arial" w:cs="Arial"/>
          <w:lang w:val="hy-AM"/>
        </w:rPr>
        <w:t>Ե</w:t>
      </w:r>
      <w:r w:rsidRPr="00205DF2">
        <w:rPr>
          <w:rFonts w:ascii="Arial" w:hAnsi="Arial" w:cs="Arial"/>
          <w:lang w:val="hy-AM"/>
        </w:rPr>
        <w:t>Ր IX</w:t>
      </w:r>
    </w:p>
    <w:p w14:paraId="025C018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EB29BD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Բանվոր Աբդուլլայի սենյակը: Թվով 9 — 10 ընկերներ Խալիֆյանի նախագահությամբ խորհրդակցում են գործադուլի մասին: Ամենից շատ խոսում է Ալյոշա Չերնովը, ամենից շատ հուզված ու գրգռված է Սանդրո Գուլաձեն, Ֆարման Մահմուդզադեն հակիրճ դիտողություններ է անում: Եփրեմն ու Վլասը լսում են լուռ և ուշադիր, Աբդուլլան զբաղված է թեյ բաժանելով: Գուլաձեն տեղը հանգիստ նստել չի կարողանում և խոսելիս ոտքի է կանգնում ու ձեռը զարկում է սեղանին:</w:t>
      </w:r>
    </w:p>
    <w:p w14:paraId="1EC80A88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5104E4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9726B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</w:t>
      </w:r>
    </w:p>
    <w:p w14:paraId="4AB46A0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653A56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Մութ մառախլային գիշեր է: Անսալահատակ, ցեխոտ փողոց վիշկաների մեջ, աղոտ լուսավորված մի բարձր էլեկտրական լամպարով: Աջ պլանի վրա մի հարկանի քարաշեն կիսախարխուլ տան պատը, որի մեջ երեք փակ լուսամուտներ: Խորքում, հեռու երևում են նավթային լճակներ, ավելի հեռու՝ վիշկաների սև անտառը, հատ-հատ լույսեր, ծուխ շոգի:</w:t>
      </w:r>
    </w:p>
    <w:p w14:paraId="51FDD9C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29894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Ձախ կողմից գալիս է Աբալյանր: Հագած է անթափանցելի վերարկու, որի վեր բարձրացրած օձիքը կիսով չափ ծածկում է նրա երեսը: Նա մոտենում է լուսամուտներից մեկին, մյուսին, ականջ է դնում և, վերջապես, կանգ է առնում վերջինի մոտ և աշխատում է փեղկի արանքով դիտել, թե ովքեր են ներսում և ինչ է կատարվում այնտեղ:</w:t>
      </w:r>
    </w:p>
    <w:p w14:paraId="313ABB27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027EA5E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FAFEE9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</w:t>
      </w:r>
    </w:p>
    <w:p w14:paraId="2B60852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0E1DEE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Խորհրդակցությունն Աբդուլլայի սենյակում շարունակվում է: Վիճաբանությունը տաքացել է:</w:t>
      </w:r>
    </w:p>
    <w:p w14:paraId="3CB23AF4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431D9D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77E688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XII</w:t>
      </w:r>
    </w:p>
    <w:p w14:paraId="777D5DC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F82BD5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Աբալյանը գոհ է իր տեսածով ու լսածով: Վերարկուի մի փեշը ետ քաշելով, գրպանից դուրս է բերում հուշատետրը և մատիտով գրում է լսածները: Երևում է նրա կողքին կախած մաուզերը:</w:t>
      </w:r>
    </w:p>
    <w:p w14:paraId="55B57F2A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5A6486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734B8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XIIl</w:t>
      </w:r>
    </w:p>
    <w:p w14:paraId="0C9767D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77651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Խորհրդակցությունը Աբդուլլայի սենյակում վերջացել է: Որոշված է գործադուլը հայտարարել հինգ օր հետո և ազդանշանը պիտի տրվի Մարկոզովի հանքերից: Խալիֆյանը կարդում է գործադուլի լոզունգները.</w:t>
      </w:r>
    </w:p>
    <w:p w14:paraId="011FC68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B0F03E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Նոր բանվորական կացարաններ առողջապահական կանոնների պահանջման համապատասխան:</w:t>
      </w:r>
    </w:p>
    <w:p w14:paraId="4A1581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6241BD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Աշխատավարձի ավելացում 30 տոկոսով:</w:t>
      </w:r>
    </w:p>
    <w:p w14:paraId="224D843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2D5FBC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Գիշերային աշխատանքի կրկնավարձ:</w:t>
      </w:r>
    </w:p>
    <w:p w14:paraId="362924A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36F5A2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Ամենքը համաձայնության նշան են անում: Դժգոհ է միայն Սանդրո Գոլլաձեն, որն ավելի է պահանջում: Ժողովը ցրվում է:</w:t>
      </w:r>
    </w:p>
    <w:p w14:paraId="53F4B6A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1E27B4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8A16A2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XIV</w:t>
      </w:r>
    </w:p>
    <w:p w14:paraId="5373307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5162EB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Աբալյանը լուսամուտից հեռանում է: Նա գոհ է իր լրտեսությամբ և չարախինդ ժպտում է: Նա կամաց-կամաց անհայտանում է խորքի խավարի մեջ:</w:t>
      </w:r>
    </w:p>
    <w:p w14:paraId="3F0A661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FB4AC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Ձախ կողմից գալիս է Օսմանը, մեջքին կապած է մեծ դաշույն, ձեռքում մի հաստ ու երկայն գավազան: Նայելով այն կողմը, ուր անհայտացավ Աբալյանը, գավազանը ճոճում է սպառնալի.</w:t>
      </w:r>
    </w:p>
    <w:p w14:paraId="1F6FDC7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16A12A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Շուն շան լակոտ, մի օր դու իմ ձեռը կընկնես:</w:t>
      </w:r>
    </w:p>
    <w:p w14:paraId="262E2F56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49F3EA6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D5A84C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4A5C18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ԵՐՐՈՐԴ ՄԱՍ</w:t>
      </w:r>
    </w:p>
    <w:p w14:paraId="35FD56A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2F1B72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</w:t>
      </w:r>
    </w:p>
    <w:p w14:paraId="1E0D453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2613B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Պետրովիչի առանձնասենյակում, գրասեղանի քով նստած իր միլիոնների հաշիվն է անում: Հինգ տարվա ընթացքում Խալիֆյանը նրան տվել է երեք նավթային շատրվան մեկը մյուսից զորեղ: Հիանալի է այդ երիտասարդ ինժեների հոտառությանը: Որտեղ վիշկա է դնում, այնտեղ անպատճառ նավթ է դուրս գալիս, կամ շատրվան է խփում: «Ոչ մի հանքատեր այնքան իրավունք չունի իր ինժեներով պարծենալու, որքան ես, Մարկոզովս: Այն օրից, երբ որ նա իմ հանքերի վարիչն է դարձել, իմ հողերի արդյունաբերությունը կրկնապատկվել է: Ուրեմն առաջ իմ նավթը գողանում էին: Այո, այո, ես Խալիֆյանի պես գոհարը ձեռիցս բաց չեմ թողնի»:</w:t>
      </w:r>
    </w:p>
    <w:p w14:paraId="15CF5C8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F1D630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Այս որոշումը կայացնելով, Արտեմ Պետրովիչը ժպտամ է ինքն իրեն, հիանալով իր մարդագիտությամբ:</w:t>
      </w:r>
    </w:p>
    <w:p w14:paraId="6ABC9D39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56E233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D4AF7D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</w:t>
      </w:r>
    </w:p>
    <w:p w14:paraId="20129F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576A05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Ներս է մտնում Բարութչյանը: Նա անախորժ լուր է բերել: Չորս բանվորների կործանվելը մեծ խռովություն է առաջացրել ամբողջ հանքային բանվորության մեջ: Սպասվում է մեծ բողոք և ընդհանուր գործադուլ:</w:t>
      </w:r>
    </w:p>
    <w:p w14:paraId="32F2397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19380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Լուրը ցնցում է Արտեմ Պետրովիչին: Նա այդ չէր սպասում: Նա համոզված էր, որ իր վրա վերցնելով չորս բանվորների թաղման ծախքի կեսը, ազատվել է ամեն պատասխանատվությունից: Բարութչյանը ավելացնում է.</w:t>
      </w:r>
    </w:p>
    <w:p w14:paraId="62C2A68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07C3F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Ցավալին այն է, որ բանվորության մեջ խռովություն գցողը քո սիրած մարդն է:</w:t>
      </w:r>
    </w:p>
    <w:p w14:paraId="198A8DD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36F4D1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Ո՞վ:</w:t>
      </w:r>
    </w:p>
    <w:p w14:paraId="0FED2DB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900A97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Տիգրան Խալիֆյանը:</w:t>
      </w:r>
    </w:p>
    <w:p w14:paraId="4972131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85369E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բողոքում է: Այդ անկարելի է, անհավատալի: Խալիֆյանը, այդ հեզ, համեստ, խելոք մարդը չի կարող լինել խռովարար:</w:t>
      </w:r>
    </w:p>
    <w:p w14:paraId="7312386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0B9D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Բայց ես Փաստեր ունեմ, — պնդում է Բարութչյանը:</w:t>
      </w:r>
    </w:p>
    <w:p w14:paraId="619EFFA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BC33BC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Եվ նա հաղորդում է Արտեմ Պետրովիչին Աբալյանի հավաքած տեղեկությունները:</w:t>
      </w:r>
    </w:p>
    <w:p w14:paraId="7BD845E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2FDE91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զարմանում է, ապշում, զայրանում:</w:t>
      </w:r>
    </w:p>
    <w:p w14:paraId="51E3BFB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93FB23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 պրոպագանդիստ է, նա կոմունիստ է, նրան պետք է վռնդել և հանձնել ոստիկանությանը, — պահանջում է Բարութչյանը:</w:t>
      </w:r>
    </w:p>
    <w:p w14:paraId="0BA3D74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7873BC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Ոչ, ոչ — գոչում է Արտեմ Պետրովիչը, — ես Խալիֆյանի նման մարդուն չեմ մատնիլ ոստիկանությանը և ոչ էլ կվռնդեմ: Թող ես խոսեմ նրա հետ, հետո տեսնենք ինչ կլինի:</w:t>
      </w:r>
    </w:p>
    <w:p w14:paraId="0A0C16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DA7A0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վերցնում է տելեֆոնի փողն ու Խալիֆյանին հրամայում է իսկույն ևեթ քաղաք գալ և տեսնվել իր հետ:</w:t>
      </w:r>
    </w:p>
    <w:p w14:paraId="550C287D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F649F0A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488D03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FA7934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III</w:t>
      </w:r>
    </w:p>
    <w:p w14:paraId="5AC9324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39BA06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 հյուրասենյակում մենակ</w:t>
      </w:r>
    </w:p>
    <w:p w14:paraId="346516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5100A3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 դաշնամուր է նվագում: Նա գիտե, որ հայրը Խալիֆյանին իր մոտ է կանչել, և շուտով ինժեները պիտի գա: Նա ստեպ-ստեպ նայում է խորքի դռներին: Շուտով նվագելը ընդհատում է, վեր է կենում, վերցնում է դաշնամուրի վրա դրած Խալիֆյանի Փոքրիկ ծաղկեփունջը, հոտոտում է: Վայր են ընկնում մի քանի վարդի թերթիկներ: Թամարան տխրում է, փունջը թառամել է, բայց թող դեռ մնա: Նա փունջը դնում է իր տեղը:</w:t>
      </w:r>
    </w:p>
    <w:p w14:paraId="7364F2B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2BF3CC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Խորքի դռների մեջ երևում է Խալիֆյանն՝ աշխատանքի սովորական հագուստում — կաշվե բաճկոն, շապիկ՝ առանց փողկապի, երկայնավիզ կոշիկներ: Թամարան շփոթվում է, բայց անմիջապես իշխում է իրեն: Խալիֆյանը մոտենում է, </w:t>
      </w:r>
      <w:r w:rsidRPr="00205DF2">
        <w:rPr>
          <w:rFonts w:ascii="Arial" w:hAnsi="Arial" w:cs="Arial"/>
          <w:lang w:val="hy-AM"/>
        </w:rPr>
        <w:lastRenderedPageBreak/>
        <w:t>հարգանքով սեղմում է նրա ձեռը: Թամարան թեթևակի հանդիմանում է նրան, որ «չբարեհաճեց» անձամբ գալ և շնորհավորել իր անվանակոչությունը:</w:t>
      </w:r>
    </w:p>
    <w:p w14:paraId="7D8C6FD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FAB967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Ես գիտեմ, որ դուք բուրժուական խնջույքներ չեք սիրում, բայց չէ՞ որ իմ հայրը ձեզ սիրում է:</w:t>
      </w:r>
    </w:p>
    <w:p w14:paraId="44B88B2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6C03A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Շնորհակալ եմ ձեր հորից, օրիորդ, բայց իմ ներկայությունը կարող էր վիրավորել ձեր հյուրերի ճաշակն ու պահանջները:</w:t>
      </w:r>
    </w:p>
    <w:p w14:paraId="479BC0A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3BABB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Այդ ի՞նչպես:</w:t>
      </w:r>
    </w:p>
    <w:p w14:paraId="3536DFB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53193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Դժբախտաբար այս րոպեին չեմ կարող ձեր հարցին պատասխանել: Կարծեմ ձեր հայրը սպասում է անհամբեր, նա ինձ շտապ կանչել է ինչ-որ կարևոր գործով:</w:t>
      </w:r>
    </w:p>
    <w:p w14:paraId="29E321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97DACA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Այո՛, նա ձեզ սպասում է առանձնասենյակում: Գնացեք:</w:t>
      </w:r>
    </w:p>
    <w:p w14:paraId="355601B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F8CFBB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գլուխ է տալիս և շտապ քայլերով անցնում է Արտեմ Պետրովիչի առանձնասենյակը, աջ կողմի դռներով:</w:t>
      </w:r>
    </w:p>
    <w:p w14:paraId="1EA239D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092693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 ընկճված նստում է բազկաթոռներից մեկի վրա:</w:t>
      </w:r>
    </w:p>
    <w:p w14:paraId="1BDC2B7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87C5A0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Մի՞թե նա ինձ արհամարհում է:</w:t>
      </w:r>
    </w:p>
    <w:p w14:paraId="42AF8B74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DB63199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0597C5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81518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IV</w:t>
      </w:r>
    </w:p>
    <w:p w14:paraId="3E20F26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0FFE47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ՊԵՏՐՈՎԻՉԻ առանձնասենյակում</w:t>
      </w:r>
    </w:p>
    <w:p w14:paraId="43EB44B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3B760B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անցուդարձ է անում, ստեպ-ստեպ նայելով ժամացույցին: Ներս է մտնում Խալիֆյանը: Բարևում են: Արտեմ Պետրովիչը, չմոռանալով իր աղայական տոնը, խնդրում է նրան նստել: Նա հարցնում է՝ ճի՞շտ է արդյոք, որ բանվորությունը վրդովված է չորս բանվորների կործանման պատճառով, ճի՞շտ է, արդյոք, որ գործադուլ է սպասվում, ճի՞շտ է, որ Խալիֆյանը խրախուսում է բանվորներին: Բոլոր հարցերին Խալիֆյանը տալիս է հակիրճ և դրական պատասխաններ: Արտեմ Պետրովիչը աստիճանաբար զայրանում է:</w:t>
      </w:r>
    </w:p>
    <w:p w14:paraId="1D06369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268AD6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Ուրեմն բանվորության շահը ձեզ համար ավելի թա՞նկ է, քան իմ գործը:</w:t>
      </w:r>
    </w:p>
    <w:p w14:paraId="54D0EF8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E82073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Միանգամա՛յն:</w:t>
      </w:r>
    </w:p>
    <w:p w14:paraId="0D5B24B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C9C5D9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Եվ դուք այդ ասում եք, ծառայելով ի՞նձ:</w:t>
      </w:r>
    </w:p>
    <w:p w14:paraId="15C047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8E349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Ես գործին եմ ծառայում և ոչ ձեզ:</w:t>
      </w:r>
    </w:p>
    <w:p w14:paraId="468497D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7C2E1A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Բայց չէ՞ որ գործի տերը ես եմ:</w:t>
      </w:r>
    </w:p>
    <w:p w14:paraId="3A57EB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9E72FC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Այո, ժամանակավոր:</w:t>
      </w:r>
    </w:p>
    <w:p w14:paraId="1521229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337C16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հեգնորեն ծիծաղում է:</w:t>
      </w:r>
    </w:p>
    <w:p w14:paraId="7D039D7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EBD445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Դուք, երևի, հարբած եք, — արտասանում է նա, շեշտակի նայելով Խալիֆյանի աչքերին:</w:t>
      </w:r>
    </w:p>
    <w:p w14:paraId="0DF36A3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E3D903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Ներեցեք, Արտեմ Պետրովիչ, ես երբեք չեմ հարբում:</w:t>
      </w:r>
    </w:p>
    <w:p w14:paraId="2AD1C96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D2906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Ուրեմն դուք խելագարվե՞լ եք:</w:t>
      </w:r>
    </w:p>
    <w:p w14:paraId="39E5ADE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B4D060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Ես առողջ եմ կատարելապես:</w:t>
      </w:r>
    </w:p>
    <w:p w14:paraId="14EE151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ABCA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Կնշանակե, ճի՞շտ է լսածս, թե դուք կոմունիստ եք, այսինքն վտանգավոր խռովարար:</w:t>
      </w:r>
    </w:p>
    <w:p w14:paraId="3579053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CA883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Միանգամայն ճիշտ է:</w:t>
      </w:r>
    </w:p>
    <w:p w14:paraId="3AD79E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CF7314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Պետրովիչր լռում է, մտածում: Նրա դեմքի արտահայտությունը մի քանի անդամ փոխվում է: Վերջապես, իշխելով իրեն, նա մի վճռական շարժում է անում և ասում է.</w:t>
      </w:r>
    </w:p>
    <w:p w14:paraId="322A16D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BBB3E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Լսեցեք, որդի, դուք գիտեք, որ ես ձեզ սիրում եմ հարազատ հոր պես: Դուք լավ տղա եք, խելոք, ազնիվ: Դուք մեր բոլոր ինժեներներից բարձր եք ձեր բարոյական մաքրությամբ, ձեր անշահասիրությամբ: Իմ հանքերի կառավարիչը դառնալուց հետո, նավթի գողությունն այնտեղ վերացել է, հանքերի արդյունաբերությունը համարյա թե կրկնապատկվել է: Բացի դրանից, դուք ինձ երեք շատրվան եք տվել, այժմ սպասում եք չորրորդին: Եկեք, թողեք ձեր ցնորքները, ձեր երազները, համոզվեցեք, որ աշխարհի տիրող օրենքները չեք կարող տակն ու վրա անել:</w:t>
      </w:r>
    </w:p>
    <w:p w14:paraId="22F0ED9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FD8C4A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Ներեցե՛ք, Արտեմ Պետրովիչ, եթե դուք ինձ կանչել եք խրատներ տալու, թույլ տվեք ասել, որ ես ունեմ իմ ուսուցիչները և միայն ու միայն նրանց ուսմունքն է ինձ համար ընդունելի և պարտավորական:</w:t>
      </w:r>
    </w:p>
    <w:p w14:paraId="09FD16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D676CA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Բայց այդ ուսուցիչները չեն կարող ձեզ տալ այն, ինչ որ ես կարոր եմ տալ:</w:t>
      </w:r>
    </w:p>
    <w:p w14:paraId="13BF475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C2088D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Այսի՞նքն:</w:t>
      </w:r>
    </w:p>
    <w:p w14:paraId="772E1E0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F42094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Կյանքի կատարյալ ապահովություն, հարստություն և հասարակական նախանձելի դիրք: Այն, ինչ որ ինժեներների երազն է:</w:t>
      </w:r>
    </w:p>
    <w:p w14:paraId="636A6E1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50F246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հեգնորեն ժպտում է:</w:t>
      </w:r>
    </w:p>
    <w:p w14:paraId="30F4636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96340C" w14:textId="663CFA13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Դուք չե՞ք հավատում, կարծում եք ես կատա՞կ եմ անում: Լսեցեք, ես ավելի պարզ կխոսեմ: Դուք գիտեք, որ իմ գործերը շատ են, բացի հանքերից, ես ունեմ գործարան, երկու շոգենավ, չորս առագաստավոր նավեր, յոթը մեծ տներ և այլն, և այլն: Իմ հարստությունը հասնում է մի քանի տասնյակ մ</w:t>
      </w:r>
      <w:r w:rsidR="00A14245" w:rsidRPr="00205DF2">
        <w:rPr>
          <w:rFonts w:ascii="Arial" w:hAnsi="Arial" w:cs="Arial"/>
          <w:lang w:val="hy-AM"/>
        </w:rPr>
        <w:t>ի</w:t>
      </w:r>
      <w:r w:rsidRPr="00205DF2">
        <w:rPr>
          <w:rFonts w:ascii="Arial" w:hAnsi="Arial" w:cs="Arial"/>
          <w:lang w:val="hy-AM"/>
        </w:rPr>
        <w:t xml:space="preserve">լիոնների: Բայց ես դժբախտարար ժառանգ չունեմ: Իմ միակ որդին՝ </w:t>
      </w:r>
      <w:r w:rsidR="00A14245" w:rsidRPr="00205DF2">
        <w:rPr>
          <w:rFonts w:ascii="Arial" w:hAnsi="Arial" w:cs="Arial"/>
          <w:lang w:val="hy-AM"/>
        </w:rPr>
        <w:t>Ժ</w:t>
      </w:r>
      <w:r w:rsidRPr="00205DF2">
        <w:rPr>
          <w:rFonts w:ascii="Arial" w:hAnsi="Arial" w:cs="Arial"/>
          <w:lang w:val="hy-AM"/>
        </w:rPr>
        <w:t>որժը ոչ մի բանի պետք չէ: Նա մարմնով հիվանդ է, իսկ հոգով արդեն փչացած, ապականված, իսկ աղջիկս՝ աղջիկ է: Եկեք, որդի ամուսնացեք Թամարայի հետ, նա քեզ հավանում է, և դուք միասին հավասար կվայելեք իմ ժառանգաթյունը: Համաձա՞յն եք:</w:t>
      </w:r>
    </w:p>
    <w:p w14:paraId="5F576AB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7A64E8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Ո՛չ:</w:t>
      </w:r>
    </w:p>
    <w:p w14:paraId="021EFB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9B0316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ցնցվում է: Նրա լեզուն կաշկանդվում է, նա հազիվ կարողանում է արտասանել.</w:t>
      </w:r>
    </w:p>
    <w:p w14:paraId="776550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4C8AC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Ինչո՞ւ:</w:t>
      </w:r>
    </w:p>
    <w:p w14:paraId="218F2EB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D00693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Որովհետև ոչ ես կարող եմ ձեր աղջկան բախտավորություն տալ և ոչ էլ նա ինձ: Իմ պահանջները կյանքից և ձեր աղջկա պահանջները երբեք չեն կարող հաշտվել: Մենք երկու արմատապես տարբեր շրջանի և տարբեր աշխարհայեցողության մարդիկ ենք:</w:t>
      </w:r>
    </w:p>
    <w:p w14:paraId="63D04B8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8EF366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Ուրեմն դուք իմ և իմ աղջկա թշնամի՞ն եք:</w:t>
      </w:r>
    </w:p>
    <w:p w14:paraId="1C066FD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FCAEC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Արտեմ Պետրովիչ, թույլ տվեք ասել, որ մենք կոմունիստներս անձնական թշնամություն ասված բանն արհամարհում ենք: Մեր և ձեր միջի թշնամությունը կարող է լինել միայն և միայն դասակարգային: Ներեցեք, ես ուշանում եմ իմ գործից, ուրիշ ասելիք չունե՞ք:</w:t>
      </w:r>
    </w:p>
    <w:p w14:paraId="21CA83F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135ECA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Վեր է կենում:</w:t>
      </w:r>
    </w:p>
    <w:p w14:paraId="3CC5A76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5B3EC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Ոչ, ես ասացի բոլորը, ինչ որ ուզում էի ասել: Գնացեք և իմ առաջարկության մասին լավ մտածեցեք:</w:t>
      </w:r>
    </w:p>
    <w:p w14:paraId="627DA7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98A364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գլուխ է տալիս և դուրս է գնում:</w:t>
      </w:r>
    </w:p>
    <w:p w14:paraId="16515B6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A2C197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խորապես վիրավորված ընկղմվում է բազկաթոռի մեջ:</w:t>
      </w:r>
    </w:p>
    <w:p w14:paraId="18EE4E5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8D9DA0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88DF2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</w:t>
      </w:r>
    </w:p>
    <w:p w14:paraId="7895FAF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CC9EB8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 է մտնում Բարութչյանը: Նա դռան ետևից լսել է բոլորը:</w:t>
      </w:r>
    </w:p>
    <w:p w14:paraId="595CDE5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AC9F8E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 դուրս եկավ այստեղից հեգնական ժպիտը երեսին, — ասում է Բարութչյանը, — ես գիտեմ ինչու: Կուզեի միայն գիտենալ, այդ բոլորից հետո էլ նրան պիտի պահես իր պաշտոնում:</w:t>
      </w:r>
    </w:p>
    <w:p w14:paraId="115EC58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BCDBA4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Այո՛, պիտի պահեմ, — պատասխանում է Արտեմ Պետրովիչը դրականորեն:</w:t>
      </w:r>
    </w:p>
    <w:p w14:paraId="1E70A3B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2448C0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Բարութչյանի դեմքն արտահայտում է խորին դժկամություն:</w:t>
      </w:r>
    </w:p>
    <w:p w14:paraId="6D956F2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ABDA4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86B94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</w:t>
      </w:r>
    </w:p>
    <w:p w14:paraId="3225F15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4A98C5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Քսանմեկերորդ նավթահորը</w:t>
      </w:r>
    </w:p>
    <w:p w14:paraId="277A0D1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054442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Ջրօրհնեքի թաթախման գիշերն է: Հոր փորողները, լինելով քրիստոնյաներ, գնացել են երեկոն իրենց ընտանիքի հետ անցկացնելու: Վիշկաներում ոչ ոք չկա, երկու էլեկտրական լամպերը հազիվ փարատում են փայտաշեն բուրգի խավարը:</w:t>
      </w:r>
    </w:p>
    <w:p w14:paraId="0BC86D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33004C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Դրսից վիշկայի դռները փակ են կողպեքով: Հեռվից երևում է մեկը, որ երեսը բաշլղով ծածկած է: Նա գողնովի մոտենում է վիշկային, հասնելով դռնակին, փորձում է բանալ, չի կարողանում: Փնտրում է և գտնում է մի քար, սկսում է կողպեքը կոտրել: Բավական ջանալուց հետո, կոտրում է և մտնում է վիշկայի ներսը:</w:t>
      </w:r>
    </w:p>
    <w:p w14:paraId="5BC61FFC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04345B4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79D83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</w:t>
      </w:r>
    </w:p>
    <w:p w14:paraId="20DD3D4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2859C3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Ներսում մարդը նայում է աջ ու ձախ, գետնի վրա զանազան գործիքներ և երկաթի կտորներ է գտնում մեծ քանակությամբ: Նա դժվարությամբ վերցնում է նավթահորի կափարիչը, ձգում է մի կողմ: Նա մի քանի վայրկյան տատանվում է՝ անել, թե՞ ոչ: Մի վճռական շարժում է անում և կռանում է դեպի գետինը:</w:t>
      </w:r>
    </w:p>
    <w:p w14:paraId="77D8BE1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AC7FE9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57EE1A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VIII</w:t>
      </w:r>
    </w:p>
    <w:p w14:paraId="0FA4057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271428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ՕՍՄԱՆՆ իր սենյակում</w:t>
      </w:r>
    </w:p>
    <w:p w14:paraId="6E11E84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009686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Օսմանն անհանգիստ է: Ուզում է քնել, չի կարողանում: Նա տրորվում է ոչխարի մորթուց կարած մուշտակի տակ, տախտակյա անկողնակալի վրա: Ո՞ր ժամն է արդյոք, Օսմանը նայում է իր գրպանի ժամացույցին:</w:t>
      </w:r>
    </w:p>
    <w:p w14:paraId="43F610B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1EB9D7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Երկու ժամ 10 րոպե:</w:t>
      </w:r>
    </w:p>
    <w:p w14:paraId="57048A1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4316B9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Օսմանը շտապով ոտքի է ելնում, դուրս է գալիս և իսկույն վերադառնում է:</w:t>
      </w:r>
    </w:p>
    <w:p w14:paraId="56FA642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EE0877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 դեռ չի վերադարձել, — ասում է ինքն իրեն, — չլի՞նի թե մի բան է պատահել:</w:t>
      </w:r>
    </w:p>
    <w:p w14:paraId="66B946D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CDF1D1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Օսմանի անհանգստությունը Խալիֆյանի մասին է: Նա գիտե, որ ինժեները գնացել է մի հեռավոր հանք, որի վարիչը նրա բարեկամն է: Ինչո՞ւ այդքան ուշացավ Օսմանի սիրելի Տիգրան աղան: Օսմանը կապում է մեջքին իր անբաժան դաշույնը, վերցնում է գավազանն ու դուրս է գնում:</w:t>
      </w:r>
    </w:p>
    <w:p w14:paraId="6BA186C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66CC32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588162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IX</w:t>
      </w:r>
    </w:p>
    <w:p w14:paraId="60C76FB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E16E37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Վիշկայի ներսում</w:t>
      </w:r>
    </w:p>
    <w:p w14:paraId="2F20B6A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50BF2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Բաշլղավոր մարդը կատարել է իր սև գործը: Նա ձգում է հորի մեջ երկաթի վերջին կտորները և մտածում է.</w:t>
      </w:r>
    </w:p>
    <w:p w14:paraId="0663A79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8212C7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Թող այժմ Խալիֆյանը մաքրի իր շատրվանը: Կտեսնենք ինչպես:</w:t>
      </w:r>
    </w:p>
    <w:p w14:paraId="6BB2A3B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F3EC9C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ծածկում է նորից նավթահորի բերանը և շտապում է դուրս գալ վիշկայից:</w:t>
      </w:r>
    </w:p>
    <w:p w14:paraId="02661D8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6D03A6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D5D4A1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</w:t>
      </w:r>
    </w:p>
    <w:p w14:paraId="5EF0824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BC234B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Երկու շարք վիշկաների մեջ փողոցանման տարածություն: Բաշլղավորը բաց է անում դեմքը: Էլեկտրական լամպարը լուսավորում է Աբալյանին: Դեմ ու դեմ գալիս է Օսմանը: Զարմացում երկու կողմերից:</w:t>
      </w:r>
    </w:p>
    <w:p w14:paraId="746DD57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4A2B61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Ո՞ւր ես գնում Օսման, — հարցնում է Աբալյանը:</w:t>
      </w:r>
    </w:p>
    <w:p w14:paraId="61300FA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BD66E1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Գնում եմ Տիգրան աղային տուն բերելու: Դու ո՞րտեղից ես գալիս:</w:t>
      </w:r>
    </w:p>
    <w:p w14:paraId="3C492C3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E31E9A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Աբալյանը հեռանում է շուտով, Օսմանի հարցը թողնելով անպատասխան:</w:t>
      </w:r>
    </w:p>
    <w:p w14:paraId="3BDCD9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29B46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Օսմանը տարակուսանքով շարժում է գլուխն ու ճանապարհը շարունակում է:</w:t>
      </w:r>
    </w:p>
    <w:p w14:paraId="7160795D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9E54C8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CB6566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</w:t>
      </w:r>
    </w:p>
    <w:p w14:paraId="6A1D621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44900C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Հետևյալ օրը: ԽԱԼԻՖՅԱՆԻ գրասենյակը</w:t>
      </w:r>
    </w:p>
    <w:p w14:paraId="7FB04FE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9F70B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ծխելով անց ու դարձ է անում: Բարութչյանը տելեֆոնով քաղաք՝ Մարկոզովին տեղեկանք է տալիս քսան ու մեկերորդ հորի մասին:</w:t>
      </w:r>
    </w:p>
    <w:p w14:paraId="057A029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4C1038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Աբալյանն զբաղված է ինչ-որ գծագրությամբ: Բարութչյանը տելեֆոնը թողնում է: Վիճաբանություն փչացած հորի մասին: Խալիֆյանը չգիտե ում կասկածել: Բարութչյանը ենթադրում է, թե անկասկած նույն հարևան հանքատերն է փչացրել, որպեսզի նա շատրվան տալով չազդի հարևան հորերի արտադրության վրա:</w:t>
      </w:r>
    </w:p>
    <w:p w14:paraId="6BB0911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FBA99F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Իսկ ես համոզված եմ, որ բանվորներն են փչացրել համար քսանումեկերորդ հորը, գոչում է Աբալյանը, ձեռը գրասեղանին զարկելով, նրանք չորս կործանված բանվորների վրեժն են կամեցել առնել:</w:t>
      </w:r>
    </w:p>
    <w:p w14:paraId="64B149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52642E" w14:textId="1D1CCD03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զայրանում է և բողոքում: Ներս է մտել Օսմանն ու կանգնել մի կողմում, մերթ ընդ մերթ զննող հայացքով Աբալյանին նայելով: Նրա հայացքներն սկսում են Աբալյանին ներվայնացնել:</w:t>
      </w:r>
    </w:p>
    <w:p w14:paraId="73D9D7B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736026C" w14:textId="620C85B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Ես վերադառ</w:t>
      </w:r>
      <w:r w:rsidR="00A14245" w:rsidRPr="00205DF2">
        <w:rPr>
          <w:rFonts w:ascii="Arial" w:hAnsi="Arial" w:cs="Arial"/>
          <w:lang w:val="hy-AM"/>
        </w:rPr>
        <w:t>ն</w:t>
      </w:r>
      <w:r w:rsidRPr="00205DF2">
        <w:rPr>
          <w:rFonts w:ascii="Arial" w:hAnsi="Arial" w:cs="Arial"/>
          <w:lang w:val="hy-AM"/>
        </w:rPr>
        <w:t>ում եմ քաղաք, ի՞նչ ասեմ Արտեմ Պետ</w:t>
      </w:r>
      <w:r w:rsidR="00A14245" w:rsidRPr="00205DF2">
        <w:rPr>
          <w:rFonts w:ascii="Arial" w:hAnsi="Arial" w:cs="Arial"/>
          <w:lang w:val="hy-AM"/>
        </w:rPr>
        <w:t>ր</w:t>
      </w:r>
      <w:r w:rsidRPr="00205DF2">
        <w:rPr>
          <w:rFonts w:ascii="Arial" w:hAnsi="Arial" w:cs="Arial"/>
          <w:lang w:val="hy-AM"/>
        </w:rPr>
        <w:t>ովիչին, — հարցնում է Բարութչյանը Խալիֆյանին:</w:t>
      </w:r>
    </w:p>
    <w:p w14:paraId="3E0790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34D983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Ասացեք, որ կաշխատեմ մի քանի օրում հորը մաքրել, վերջացնել, թող չանհանգստանա:</w:t>
      </w:r>
    </w:p>
    <w:p w14:paraId="12D59B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7A9FB1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Բարութչյանը գնում է: Նրան հետևում է Աբալյանը, Օսմանի հեգնական հայացքն ուղեկցում է Աբալյանին: Նա ծիծաղում է:</w:t>
      </w:r>
    </w:p>
    <w:p w14:paraId="3F138C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C14664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զարմացած նայում է 0սմանին. — ի՞նչ պատահեց, ինչ ու ես ծիծաղում:</w:t>
      </w:r>
    </w:p>
    <w:p w14:paraId="65A49D9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73F788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Չտեսա՞ր, Տիգրան աղա, ինչպես նա սպրդնեց ու դողաց, երբ ես մտիկ էի անում նրա երեսին: Հիմա ինչո՞վ ասես, կարող եմ երդվել, որ քսանումեկերորդ հորը նա է փչացրել, քո օգնականը:</w:t>
      </w:r>
    </w:p>
    <w:p w14:paraId="5900EEB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D2207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Խալիֆյանը, հանկարծ ինչ-որ հիշելով, մտածում է Օսմանի ասածի մասին:</w:t>
      </w:r>
    </w:p>
    <w:p w14:paraId="4D98A830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383A0DC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F3474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A6496A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ՉՈՐՐՈՐԴ ՄԱՍ</w:t>
      </w:r>
    </w:p>
    <w:p w14:paraId="1FF553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1920C0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 մենակ, հեաո ԱննԱ ԳԱՍՊԱՐՈՎՆԱ</w:t>
      </w:r>
    </w:p>
    <w:p w14:paraId="7AE3516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B71B2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</w:t>
      </w:r>
    </w:p>
    <w:p w14:paraId="749AC59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09B4B3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Բարութչյանն Աննա Գասպարովնային պատմել է Արտեմ Պետրովիչի Խալիֆյանին արած առաջարկության և Խալիֆյանի մերժման մասին: Աննա Գասպարովնան էլ բոլորը պատմել է աղջկան, բացի Խալիֆյանի մերժումից: Հոր վարմունքն այնքան վիրավորել է Թամարայի ինքնասիրությունը, որ ահա երկու օր է, նա իր սենյակում փակված լալիս է ու անիծում իր ճակատագիրը:</w:t>
      </w:r>
    </w:p>
    <w:p w14:paraId="10A20FB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442C8D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Երեկո է, Թամարան տխուր ու մտազբաղ նստած է: Նա աշխատում է ընթերցանությամբ ցրել իր մտքերը, չի կարողանում: Գիրքը մի կողմ դնելով, վեր է կենում ու սկսում է անցուդարձ անել:</w:t>
      </w:r>
    </w:p>
    <w:p w14:paraId="01207BC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6399C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 է մտնում Աննա Գասպարովնան զուգված ու զարդարված: Նա հագել է իր լավագույն զգեստն ու ամենաթանկագին գոհարները, նա պատրաստվել է կլուբ գնալու: Այսօր այնտեղ սեզոնի ամենաշքեղ երեկույթն է: Տեսնելով Թամարային տնային հագուստում, նա զայրանում է: Նա ցույց է տալիս իր բազկի պլատինե ժամացույցը: Երեկույթն արդեն սկսվել է:</w:t>
      </w:r>
    </w:p>
    <w:p w14:paraId="7B23490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B5755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Տաս ժամ և 20 րոպե</w:t>
      </w:r>
    </w:p>
    <w:p w14:paraId="3363AF1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2403A48" w14:textId="4BBF0A56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 գլուխը շարժում է բացասաբար: Նա չի ուզում գնալ այդ երեկույթին: Նրա գլուխը ցավում է, նա թույլ է, հիվանդ. Աննա Գասպարովնան հորդորում է նրան թողնել «հիմարությունները» գնալ: Նրա բացակայութ</w:t>
      </w:r>
      <w:r w:rsidR="00A14245" w:rsidRPr="00205DF2">
        <w:rPr>
          <w:rFonts w:ascii="Arial" w:hAnsi="Arial" w:cs="Arial"/>
          <w:lang w:val="hy-AM"/>
        </w:rPr>
        <w:t>յ</w:t>
      </w:r>
      <w:r w:rsidRPr="00205DF2">
        <w:rPr>
          <w:rFonts w:ascii="Arial" w:hAnsi="Arial" w:cs="Arial"/>
          <w:lang w:val="hy-AM"/>
        </w:rPr>
        <w:t>ունը կարող է թշնամիներին ուրախացնել, իսկ այդ Խալիֆյանն ով գիտե ինչեր կարող է երևակայել իր մասին:</w:t>
      </w:r>
    </w:p>
    <w:p w14:paraId="45088F7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4754BC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Գիտե՞ս, Թամարա, եթե ինձ հարցնես, կասեմ, որ Աբալյանը այդ Խալիֆյանից հազար անդամ լավ փեսացու է: Չգիտես ինչ շիկ երիտասարդ է, просто прелесть.</w:t>
      </w:r>
    </w:p>
    <w:p w14:paraId="52E9194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37BF96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 խորին զզվանք է արտահայտում:</w:t>
      </w:r>
    </w:p>
    <w:p w14:paraId="561CF11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F59CA0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Վերջապես մայրը կարողանում է համոզել նրան երեկույթ գնալու: Անֆիսային կանչելով, Թամարան սկսում է հագնվել:</w:t>
      </w:r>
    </w:p>
    <w:p w14:paraId="40F2021E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22A97EF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B78713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</w:t>
      </w:r>
    </w:p>
    <w:p w14:paraId="369C409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367CDF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Փառահեղ նվագախումբը կլուբի ընդարձակ սրահում: Բեմի վրա նվագ, երգեցողություն, դեկլամասիոն, ծափահարություններ, օվացիաներ, ծաղկեփնջեր և դափնյա պսակներ արտիստ ու արտիստուհիներին: Սրահը լեցուն է ծայրե ի ծայր, շատերը ոտքի վրա են, պատերի տակ: Կանայք մեծ մասամբ դեկոլտե են. տղամարդիկ ֆրակով են կամ սմոկինգով: Գոհարեղենի բացառիկ շռայլություն: </w:t>
      </w:r>
      <w:r w:rsidRPr="00205DF2">
        <w:rPr>
          <w:rFonts w:ascii="Arial" w:hAnsi="Arial" w:cs="Arial"/>
          <w:lang w:val="hy-AM"/>
        </w:rPr>
        <w:lastRenderedPageBreak/>
        <w:t>Պյոտր Արտեմիչը ֆրակով նստած է առաջին կարգում՝ իր բարեկամ հանքատերերի ու գործարանատերերի հետ: Աննա Գասպարովնան Թամարայի հետ նստած է երկրորդ կարգում: Մայրն ուրախ ու զվարթ է, աղջիկը տխուր, մտազբաղ: Երրորդ կարգում նստած են Բարութչյանն ու Աբալյանը:</w:t>
      </w:r>
    </w:p>
    <w:p w14:paraId="2A73F4CD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055F53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CAC3EE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III</w:t>
      </w:r>
    </w:p>
    <w:p w14:paraId="56F6FA0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BE339B5" w14:textId="565508A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Կլուբի վեստիբյուլը: Սրահում նվագահանդեսը վերջացել է. հանդիսականները դուրս են գալիս վեստիբյուլ և ցրվում են աջ ու ձախ, սրահը դատարկելով, որպեսզի սպասավորներն աթոռները ժողովեն ու պարողների համար տեղ ազատեն: Աբալյանը մոտենում է երկու իր հասակի երիտասարդների, որոնցից մեկը կրում է ցարական օֆիցերի համազգեստ, մյուսը ֆրակով է: Կարճ խորհրդակցություն երեքի մեջ: Երևում են ԽալիՖյանը, Սանդրո Գուլաձեն, Ֆարման Մահմուդզադեն և Ալյոշա Չերնովը, բոլորն էլ պարզ հագած, այսինքն բաճկոններով: Ցարական ստան, բեղերը ոլորելով, մի սպառնալի հայացք է ձգում նրանց վրա: Չորսից ոչ ոք ուշադրություն չի դարձնում նրա վրա, միայն Գո</w:t>
      </w:r>
      <w:r w:rsidR="00A14245" w:rsidRPr="00205DF2">
        <w:rPr>
          <w:rFonts w:ascii="Arial" w:hAnsi="Arial" w:cs="Arial"/>
          <w:lang w:val="hy-AM"/>
        </w:rPr>
        <w:t>ւ</w:t>
      </w:r>
      <w:r w:rsidRPr="00205DF2">
        <w:rPr>
          <w:rFonts w:ascii="Arial" w:hAnsi="Arial" w:cs="Arial"/>
          <w:lang w:val="hy-AM"/>
        </w:rPr>
        <w:t>լաձեն հեգնորեն ծիծաղում է:</w:t>
      </w:r>
    </w:p>
    <w:p w14:paraId="6A189727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729BA0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6D39B1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IV</w:t>
      </w:r>
    </w:p>
    <w:p w14:paraId="0EF2237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A48539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Սրահում պարերն սկսվել են: Պարողների մեջ է Աննա Գասպարովնան, չպարողների մեջ է Թամարան, որ այս կողմ նայելով Խալիֆյանին է փնտրում: Նա վճռել է անպատճառ հանդիպել ինժեներին և արհամարհանք ցույց տալ նրան: Նա մերժում է բոլոր երիտասարդներին, որոնք մոտենում են ու առաջարկում պարել, իսկ Աբալյանի առաջարկը մերժում է ակնհայտ ատելությամբ: Մոտենում է Խալիֆյանը: Վայրկենաբար փոխվում է Թամարայի դեմքի արտահայտությունը: Նա մոռացավ իր վճիռը, նա ուրախ է: Նա կարծում է, թե Խալիֆյանը եկել է խնդրելու, որ իր հետ պարե: Բայց Խալիֆյանը երեկույթ է եկել ոչ պարելու կամ զվարճանալու, այլ իր մի քանի ընկերների հետ տեսնվելու համար: Կարճ Խոսակցություն Թամարայի և Խալիֆյանի մեջ, խանդի և ատելության զորավոր արտահայտություն Աբալյանի կողմից, որ հեռվից նայել է: Խալիֆյանը հեռանում է, Թամարան նորեն տխրում է:</w:t>
      </w:r>
    </w:p>
    <w:p w14:paraId="231243C2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3BBB83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98346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</w:t>
      </w:r>
    </w:p>
    <w:p w14:paraId="511F6CB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9AC11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Նույն սրահը: Պարերը շարունակվում են: Այս անգամ պարում են արևելյան պարեր:</w:t>
      </w:r>
    </w:p>
    <w:p w14:paraId="2F60C331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4EF291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60809A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</w:t>
      </w:r>
    </w:p>
    <w:p w14:paraId="4D66613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AB90B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Կլուբի սեղանատունը: Հանդիսականների մի մասն ընթրում է զատ-զատ սեղանների քով, խումբ-խումբ:</w:t>
      </w:r>
    </w:p>
    <w:p w14:paraId="2FDC406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F9FB3F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Մարկոզովների սեղանն սպասավորների առանձին ուշադրության առարկան է: Արտեմ Պետրովիչին սպասավորում է ինքը մետր-ղ’օտելը:</w:t>
      </w:r>
    </w:p>
    <w:p w14:paraId="1CC7F0E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72D15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Երևում է Խալիֆյանն իր երեք ընկերների հետ: Նրանք ազատ սեղան են փնտրում և դժվարությամբ են գտնում: Արտեմ Պետրովիչը Բարութչյանին պատվիրում է Խալիֆյանին իր սեղանին հրավիրելու:</w:t>
      </w:r>
    </w:p>
    <w:p w14:paraId="78D70D7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D2C73E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ներողություն խնդրելով, մերժում է:</w:t>
      </w:r>
    </w:p>
    <w:p w14:paraId="5D6777D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6DC7A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չի ուզում իր ընկերներից բաժանվել: Մարկոզով ամուսիններն ու Բարութչյանը վիրավորվում են: Թամարան դառնագին հանդիմանում է հորը, որ մի անգամ ևս իրեն ստորացրեց:</w:t>
      </w:r>
    </w:p>
    <w:p w14:paraId="3F921DC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38C29C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Երևում է Աբալյանը: Աննա Գասպարովնան, հակառակ Թամարայի ցանկության, սպասավորին ուղարկում է նրան իր սեղանին հրավիրելու: Աբալյանը քծնող ժպիտը երեսին գալիս նստում է Աննա Գասպարովնայի մոտ: Նա շոյված է, մի քանի հաղթական հայացքներ է ձգում Խալիֆյանի սեղանի ուղղությամբ: Ոչ Խալիֆյանը, ոչ նրա ընկերներն ուշադրություն չեն դարձնում: Նրանք խորապես զբաղված են խոսակցությամբ:</w:t>
      </w:r>
    </w:p>
    <w:p w14:paraId="132BF87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8E784B0" w14:textId="0F415DCF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Երևում է </w:t>
      </w:r>
      <w:r w:rsidR="00A14245" w:rsidRPr="00205DF2">
        <w:rPr>
          <w:rFonts w:ascii="Arial" w:hAnsi="Arial" w:cs="Arial"/>
          <w:lang w:val="hy-AM"/>
        </w:rPr>
        <w:t>Ժ</w:t>
      </w:r>
      <w:r w:rsidRPr="00205DF2">
        <w:rPr>
          <w:rFonts w:ascii="Arial" w:hAnsi="Arial" w:cs="Arial"/>
          <w:lang w:val="hy-AM"/>
        </w:rPr>
        <w:t>որժը սմոկինգով: Նա հարբած չէ, բայց գունատ է ու այլայլված: Նա մի կողմ է կանչում Բարութչյանին և փող է խնդրում, ստանում է և իսկույն չքանում:</w:t>
      </w:r>
    </w:p>
    <w:p w14:paraId="04DA01C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A83A8E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Բարութչյանն իր վիճակով գոհ է: Աննա Գասպարովնան միանգամայն հափշտակվել է Աբալյանով: Ուրախ է, որ այդպես շուտ և այդպես դյուրին ազատվեց ձանձրալի սիրուհուց:</w:t>
      </w:r>
    </w:p>
    <w:p w14:paraId="67F29B4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13CB17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Պետրովիչն զբաղված է ընթրիքով, ոչնչով չի հետաքրքրվում: Խմում է քիչ, ուտում է շատ, գայլի ախորժակով, առանց վայրկյան դադար առնելու:</w:t>
      </w:r>
    </w:p>
    <w:p w14:paraId="7070E98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6BD1028" w14:textId="14D26CDA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 տառապում է բարոյապես: Նրան խորապես վիրավորում ու ամոթ է պատճառում մոր սիրաբանությունն Աբալյանի հետ և հոր անտարբերությունը: Նա ընթրիքին չի մասնակցում, հակառակ Բարութչյանի թախանձանքներին: Նա ախորժակ չունի, նրա գլուխը ցավում է. նա հիվանդ է: Նա վեր է կենում սեղանից: Նրան հետևում են մյուսները: Աննա Գասպարովնան, Թամարայի պահանջով, Աբալյանի</w:t>
      </w:r>
      <w:r w:rsidR="00A14245" w:rsidRPr="00205DF2">
        <w:rPr>
          <w:rFonts w:ascii="Arial" w:hAnsi="Arial" w:cs="Arial"/>
          <w:lang w:val="hy-AM"/>
        </w:rPr>
        <w:t>ն</w:t>
      </w:r>
      <w:r w:rsidRPr="00205DF2">
        <w:rPr>
          <w:rFonts w:ascii="Arial" w:hAnsi="Arial" w:cs="Arial"/>
          <w:lang w:val="hy-AM"/>
        </w:rPr>
        <w:t xml:space="preserve"> թույլ չի տալիս իրենց ուղեկցելու: Բարութչյանն է ուղեկցում: Նրանք դուրս են գնում:</w:t>
      </w:r>
    </w:p>
    <w:p w14:paraId="0E21961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987B5B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Աբալյանը մնում է: Նա իրեն զգում է անարգված Խալիֆյանի և նրա ընկերների աչքում:</w:t>
      </w:r>
    </w:p>
    <w:p w14:paraId="7FBBF0CE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2653F52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F04BF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</w:t>
      </w:r>
    </w:p>
    <w:p w14:paraId="069FB73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844D3D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Գլխավոր սրահում արևելյան պարերը վերջացել են: Սկսվել են նորեն եվրոպական պարերը: Սրահը հետզհետե դատարկվում է:</w:t>
      </w:r>
    </w:p>
    <w:p w14:paraId="177608C8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38063B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F7DE6D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VIII</w:t>
      </w:r>
    </w:p>
    <w:p w14:paraId="0C0E19B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3FCE66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Սեղանատանը: Աբալյանի հրամանով սպասավորները մաքրել են Մարկոզովների սեղանը. նա դեռ չի ընթրել, զբաղված լինելով Աննա Գասպարովնայով: Նա վճռել է մինչև լույս քեֆ անել: Գալիս են նրա երեք բարեկամներն ու գաղափարակիցները: </w:t>
      </w:r>
      <w:r w:rsidRPr="00205DF2">
        <w:rPr>
          <w:rFonts w:ascii="Arial" w:hAnsi="Arial" w:cs="Arial"/>
          <w:lang w:val="hy-AM"/>
        </w:rPr>
        <w:lastRenderedPageBreak/>
        <w:t>Գալիս է արևելյան երաժշտախումբը և նստում է կից սեղանի քով: Պատրաստվում են նվագելու:</w:t>
      </w:r>
    </w:p>
    <w:p w14:paraId="55A919CB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820F43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34584D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IX</w:t>
      </w:r>
    </w:p>
    <w:p w14:paraId="2D0557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1097303" w14:textId="24F72DD0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Թղթախաղի սրահում: Մի քանի խաղասեղաններ: Ժորժը բակարայում տանուլ է տվել վերջին ռուբլին, բայց չի ուզում վեր կենալ: Նա դրամ է խնդրում մեկից, մյուսից, ոչ ոք չի տալիս: Նրան առաջարկո</w:t>
      </w:r>
      <w:r w:rsidR="00A14245" w:rsidRPr="00205DF2">
        <w:rPr>
          <w:rFonts w:ascii="Arial" w:hAnsi="Arial" w:cs="Arial"/>
          <w:lang w:val="hy-AM"/>
        </w:rPr>
        <w:t>ւ</w:t>
      </w:r>
      <w:r w:rsidRPr="00205DF2">
        <w:rPr>
          <w:rFonts w:ascii="Arial" w:hAnsi="Arial" w:cs="Arial"/>
          <w:lang w:val="hy-AM"/>
        </w:rPr>
        <w:t>մ են ազատել իր տեղը, որ մի ուրիշը նստի: Նա մերժում է: Ոտքի վրա եղողներից մեկը կոպտաբար բռնում է նրա թևից, բարձրացնում է: Նա դիմադրում է, կռվում է, բռնցքահարում: Ընդհանուր ծաղր ու ծիծաղ: Երևում է Բարութչյանը և, Ժորժի թևից բռնած, նրան տանում է բուֆետ:</w:t>
      </w:r>
    </w:p>
    <w:p w14:paraId="180F47F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228E01E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CEAA24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</w:t>
      </w:r>
    </w:p>
    <w:p w14:paraId="1061391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CD80E6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Սեղանատանն ընթրիքը շարունակվում է: Սեղանները դատարկվում են ընթրողներից և նորեն լցվում: Անփոփոխ են միայն Խալիֆյանի և Աբալյանի սեղանները: Երկու սեղանների մեջ կա ազատ տարածություն:</w:t>
      </w:r>
    </w:p>
    <w:p w14:paraId="07AC961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306340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Խալիֆյանի սեղանն ուտել խմելը վերջացրել է, միայն խոսակցությամբ է զբաղված: Դեմքերի արտահայտությունը լուրջ է և խորհրդավոր:</w:t>
      </w:r>
    </w:p>
    <w:p w14:paraId="2007350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F894B3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Աբալյանի սեղանը շարունակում է ուտել, մանավանդ խմել, ծիծաղել, քրքջալ, ամեն կերպ աշխատում է իր վրա դարձնել Խալիֆյանի և ընկերների ուշադրությունը: Մի բան, որ չի հաջողվում:</w:t>
      </w:r>
    </w:p>
    <w:p w14:paraId="61187F3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3D6085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Բաժակը շամպայնով լեցնելով, ոտքի է կանգնում Աբալյանի սեղանակիցներից մեկը, ճառ է ասում ազգասիրական բովանդակությամբ: Նա հարբած է՝ բայց ասելիքը գիտե, միայն կակազում է: Ճառը նա ավարտում է այս խոսքերով.</w:t>
      </w:r>
    </w:p>
    <w:p w14:paraId="450B193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5D35F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Կորչի սոցիալիզմը, կեցցե հայրենասիրությունը: Նրա ընկերները, ոտքի ելնելով, կրկնում են նույնը և բաժակները դատարկում :</w:t>
      </w:r>
    </w:p>
    <w:p w14:paraId="2910CDE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4B7774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Դարձյալ Խալիֆյանն ու իր ընկերներն անուշադիր են: Միայն Գուլաձեն է, որ հեգնորեն ժպտում է: Մի քանի վիրավորական ակնարկներ և հայացքներ Աբալյանի սպա ընկերոջ կողմից: Գուլաձեն գրգռվում է:</w:t>
      </w:r>
    </w:p>
    <w:p w14:paraId="0D6885C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E14E6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Խալիֆյանը, զգալով, որ կարող է սկանդալ տեղի ունենալ, կանչում է սպասավորին, վճարում է ընթրիքի փողը և վեր է կենում:</w:t>
      </w:r>
    </w:p>
    <w:p w14:paraId="478AA6B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D2A320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Հարբած ճառախոսն այդ սառնասրտությունից ավելի բորբոքվում, գոռում է.</w:t>
      </w:r>
    </w:p>
    <w:p w14:paraId="46CD892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612DAB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Հայ ազգի թշնամի սրիկաներ, դուք փախչո՞ւմ եք…</w:t>
      </w:r>
    </w:p>
    <w:p w14:paraId="2C5D272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B49F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Գուլաձեն չկարողանալով այլևս իրեն զսպել, կայծակի արագությամբ հարձակվում է ճառախոսի վրա և ապտակում նրան: Հարձակումը կատարվում է այնքան անսպասելի և այնքան արագ, որ Խալիֆյանը ժամանակ չի ունենում կատաղած ընկերոջը զսպելու:</w:t>
      </w:r>
    </w:p>
    <w:p w14:paraId="085897A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9BF599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Խայտառակություն ամբողջ սեղանատանը: Միջամտում են սպասավորները և կողմնակի մարդիկ:</w:t>
      </w:r>
    </w:p>
    <w:p w14:paraId="4CDD6B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5F853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Խալիֆյանին հաջողվում է Գուլաձեին դուրս տանել:</w:t>
      </w:r>
    </w:p>
    <w:p w14:paraId="1C8780F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56BCE6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Ապտակված ճառախոսը գոռում է.</w:t>
      </w:r>
    </w:p>
    <w:p w14:paraId="63DA78F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F5EBD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Սպասիր, սրիկա, այս ապտակը քեզ վրա շատ թանկ կնստի:</w:t>
      </w:r>
    </w:p>
    <w:p w14:paraId="00A5F0D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9146A99" w14:textId="33F75A3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Ամբողջ տեսարանի ընթացքում Աբալյանը ձևացրել է, թե ոչ մի մասնակցություն չունի իր ընկերների սարքած </w:t>
      </w:r>
      <w:r w:rsidR="00A14245" w:rsidRPr="00205DF2">
        <w:rPr>
          <w:rFonts w:ascii="Arial" w:hAnsi="Arial" w:cs="Arial"/>
          <w:lang w:val="hy-AM"/>
        </w:rPr>
        <w:t>ս</w:t>
      </w:r>
      <w:r w:rsidRPr="00205DF2">
        <w:rPr>
          <w:rFonts w:ascii="Arial" w:hAnsi="Arial" w:cs="Arial"/>
          <w:lang w:val="hy-AM"/>
        </w:rPr>
        <w:t>կանդալի մեջ:</w:t>
      </w:r>
    </w:p>
    <w:p w14:paraId="1F4A664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2FE2A0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04423FA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XI</w:t>
      </w:r>
    </w:p>
    <w:p w14:paraId="7C90DAA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C215BEF" w14:textId="570775F0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Կլուբի սանդուղքը: Իջնում են երեկույթի հանդիսականները: Բազմության մեջ երևում է նաև Խալիֆյանն իր ընկերներով: Խալիֆյանը Գուլաձեի թևն առած, աշխատում է հանգստացնել նրան: Երևում է Աբալյանն իր ընկերներով: Ապտակի արժան</w:t>
      </w:r>
      <w:r w:rsidR="00A14245" w:rsidRPr="00205DF2">
        <w:rPr>
          <w:rFonts w:ascii="Arial" w:hAnsi="Arial" w:cs="Arial"/>
          <w:lang w:val="hy-AM"/>
        </w:rPr>
        <w:t>ա</w:t>
      </w:r>
      <w:r w:rsidRPr="00205DF2">
        <w:rPr>
          <w:rFonts w:ascii="Arial" w:hAnsi="Arial" w:cs="Arial"/>
          <w:lang w:val="hy-AM"/>
        </w:rPr>
        <w:t>ցա</w:t>
      </w:r>
      <w:r w:rsidR="00A14245" w:rsidRPr="00205DF2">
        <w:rPr>
          <w:rFonts w:ascii="Arial" w:hAnsi="Arial" w:cs="Arial"/>
          <w:lang w:val="hy-AM"/>
        </w:rPr>
        <w:t>ծ</w:t>
      </w:r>
      <w:r w:rsidRPr="00205DF2">
        <w:rPr>
          <w:rFonts w:ascii="Arial" w:hAnsi="Arial" w:cs="Arial"/>
          <w:lang w:val="hy-AM"/>
        </w:rPr>
        <w:t>ը սպառնալի շարժումներ է անում: Երեում է Բարութչյանը, որ հարբած ժորժին իջեցնում է սանդուղքով:</w:t>
      </w:r>
    </w:p>
    <w:p w14:paraId="5C8FE244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313B710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6FB0F2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06D0D83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5044BA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ՀԻՆԳԵՐՈՐԴ ՄԱՍ</w:t>
      </w:r>
    </w:p>
    <w:p w14:paraId="60D798B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A0B7EA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</w:t>
      </w:r>
    </w:p>
    <w:p w14:paraId="3606870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377513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Քսանումեկերորդ վիշկայի մեջ</w:t>
      </w:r>
    </w:p>
    <w:p w14:paraId="037388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25676FB" w14:textId="703A4809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Հոր փորողներն աշխատում են մաքրել փչացած հորը: Գործը ղեկավարում է Խալիֆյանը, բանվորներին խրախուսելով: Բուռն ջանքերից հետո շտանգներով </w:t>
      </w:r>
      <w:r w:rsidR="00A14245" w:rsidRPr="00205DF2">
        <w:rPr>
          <w:rFonts w:ascii="Arial" w:hAnsi="Arial" w:cs="Arial"/>
          <w:lang w:val="hy-AM"/>
        </w:rPr>
        <w:t>դ</w:t>
      </w:r>
      <w:r w:rsidRPr="00205DF2">
        <w:rPr>
          <w:rFonts w:ascii="Arial" w:hAnsi="Arial" w:cs="Arial"/>
          <w:lang w:val="hy-AM"/>
        </w:rPr>
        <w:t>ո</w:t>
      </w:r>
      <w:r w:rsidR="00A14245" w:rsidRPr="00205DF2">
        <w:rPr>
          <w:rFonts w:ascii="Arial" w:hAnsi="Arial" w:cs="Arial"/>
          <w:lang w:val="hy-AM"/>
        </w:rPr>
        <w:t>ւ</w:t>
      </w:r>
      <w:r w:rsidRPr="00205DF2">
        <w:rPr>
          <w:rFonts w:ascii="Arial" w:hAnsi="Arial" w:cs="Arial"/>
          <w:lang w:val="hy-AM"/>
        </w:rPr>
        <w:t>րս են բերում ներս ձգված առարկաներից մեկը: Ընդհանուր ցնծություն: Խալիֆյանն ուրախանում է: Գալիս է Բարութչյանը: Մի բանվոր ցույց է տալիս դուրս բերված առարկան: Բարութչյանն արհամարհական շարժում է անում: Նրա միտքն զբաղված է երեկոյան սկանդալով: Խալիֆյանն ուշադրություն չի դարձնում նրա վրա: Բարութչյանն այդ անուշադրությունից վիրավորված՝ հեռանում է, մի կատաղի հայացք ձգելով Խալիֆյանի վրա: Այդ հայացքը շարժում է բանվորների ծիծաղը:</w:t>
      </w:r>
    </w:p>
    <w:p w14:paraId="6B4549D8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A1F35D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61CEA8" w14:textId="46F21A10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</w:t>
      </w:r>
      <w:r w:rsidR="00A14245" w:rsidRPr="00205DF2">
        <w:rPr>
          <w:rFonts w:ascii="Arial" w:hAnsi="Arial" w:cs="Arial"/>
          <w:lang w:val="hy-AM"/>
        </w:rPr>
        <w:t xml:space="preserve"> II</w:t>
      </w:r>
    </w:p>
    <w:p w14:paraId="0541C11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698B8A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Գրասենյակում</w:t>
      </w:r>
    </w:p>
    <w:p w14:paraId="6BF125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3988BB" w14:textId="0D2F245D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Դավադիր մտքերը Մարտիրոս Աբալյանին զրկել են քնից ու հանգստությունից: Գիշերվա իր հորինած սկանդալի</w:t>
      </w:r>
      <w:r w:rsidR="00A14245" w:rsidRPr="00205DF2">
        <w:rPr>
          <w:rFonts w:ascii="Arial" w:hAnsi="Arial" w:cs="Arial"/>
          <w:lang w:val="hy-AM"/>
        </w:rPr>
        <w:t>ց</w:t>
      </w:r>
      <w:r w:rsidRPr="00205DF2">
        <w:rPr>
          <w:rFonts w:ascii="Arial" w:hAnsi="Arial" w:cs="Arial"/>
          <w:lang w:val="hy-AM"/>
        </w:rPr>
        <w:t xml:space="preserve"> հետո նա չի զգում խղճի խայթ, զգացման ոչ մի նշույլ: Ընդհակառակը՝ նա իրեն է համարում վիրավորված և նրա հոգին տառապում է վրիժառության թույնից: Նրա հոգեկան հավասարակշռությունը </w:t>
      </w:r>
      <w:r w:rsidRPr="00205DF2">
        <w:rPr>
          <w:rFonts w:ascii="Arial" w:hAnsi="Arial" w:cs="Arial"/>
          <w:lang w:val="hy-AM"/>
        </w:rPr>
        <w:lastRenderedPageBreak/>
        <w:t>խանգարված է ոչ այնքան ընկերոջ, իր գաղափարակցի կրած վիրավորական ապտակից, որքան Խալիֆյանի սառնությունից և նրա հրապարակային արհամարհանքից: Նա համոզված է, որ այսօր-վաղը վիրավորված ընկերը կլուծի իր վրեժը և կլուծի ամենայն դաժանությամբ: Բայց Խալիֆյա՞նը: Մի՞թե նա պիտի մնա անպատիժ և հրճվի իր արհամարհանքով: Ոչ, այդ չպիտի լինի, այդ անկարելի է...</w:t>
      </w:r>
    </w:p>
    <w:p w14:paraId="433F3BE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EB1D0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Նա ինձ մարդասպան անվանեց, ինչո՞ւ պիտի ես լռեմ:</w:t>
      </w:r>
    </w:p>
    <w:p w14:paraId="6EFA0F91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5C5BA9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94D280" w14:textId="37F8770F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ՊԱՏԿԵՐ </w:t>
      </w:r>
      <w:r w:rsidR="00A14245" w:rsidRPr="00205DF2">
        <w:rPr>
          <w:rFonts w:ascii="Arial" w:hAnsi="Arial" w:cs="Arial"/>
          <w:lang w:val="hy-AM"/>
        </w:rPr>
        <w:t>III</w:t>
      </w:r>
    </w:p>
    <w:p w14:paraId="515C84E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63EE2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 է մտնում Բարութչյանը: Նա ևս զայրացած է Խալիֆյանից, որի հպարտությունը Մարկոզովի և իր վերաբերմամբ նրա աչքում հավասար է ոճիրի: Բացի այդ, նրան անհունորեն վիրավորել է բանվորների միահամուռ ծիծաղը, որը վերագրում է Խալիֆյանի թելադրությանը:</w:t>
      </w:r>
    </w:p>
    <w:p w14:paraId="45B3621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DC81BF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Աբալյան, — ասում է նա, շուտով կմաքրվի քսանումեկերորդ համարը, Խալիֆյանը կունենա ֆանտան, ի՞նչ օգուտ դրանից ինձ ու քեզ: Նա գառ է խոտի վրա նստած, մի՞թե նրան թողնել այնտեղ:</w:t>
      </w:r>
    </w:p>
    <w:p w14:paraId="50E5073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D522C2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Խալիֆյանը կոմունիստ է ու խռովարար, այսքանը բավական է մեզ:</w:t>
      </w:r>
    </w:p>
    <w:p w14:paraId="5473F0D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EA3B1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Ի՞նչ ես ուզում ասել դրանով, մատնել նրան ժանդարմերիայի՞ն:</w:t>
      </w:r>
    </w:p>
    <w:p w14:paraId="7AE9F84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CE5F59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Թեկուզ այդ:</w:t>
      </w:r>
    </w:p>
    <w:p w14:paraId="1D0B4DD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5B5FC8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Բայց Արտեմ Պետրովիչը չի ուզում այդ մասին լսել անգամ, թեև բոլոր հանքատերերն այդ են պահանջում:</w:t>
      </w:r>
    </w:p>
    <w:p w14:paraId="41A6D06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79663E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Արտեմ Պետրովիչը երևակայում է, թե գտել է մի ադամանդ, որին չի կարող փոխարինել ոչ մի ինժեներ: Բայց չէ՞ որ, բացի մատնությունից, կա մի ուրիշ, ավելի արմատական միջոց չարիքից ազատվելու համար:</w:t>
      </w:r>
    </w:p>
    <w:p w14:paraId="1F825B6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6F9156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Ո՞րն է այդ միջոցը:</w:t>
      </w:r>
    </w:p>
    <w:p w14:paraId="7CB7A10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BA89C3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Լռենք, նա գալիս է:</w:t>
      </w:r>
    </w:p>
    <w:p w14:paraId="560705E7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E7E101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53C5D4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IV</w:t>
      </w:r>
    </w:p>
    <w:p w14:paraId="37D46B7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2B0D1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Ներս է մտնում Խալիֆյանը: Նա ուրախ է. գործն ընթանում է հաջող, շուտով հորը բոլորովին կմաքրվի, նա այդ ասում է ինքն իրեն, առանց որևէ ուշադրություն դարձնելու Բարութչյանի և Աբալյանի վրա: Երկու դավադիրները խորհրդավոր ժպիտ են փոխանակում:</w:t>
      </w:r>
    </w:p>
    <w:p w14:paraId="6DA318C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4FA854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Գալիս է Արտեմ Պետրովիչը: Քծնող, գլխի խոնարհ թեքում Աբալյանի կողմից, անտարբեր բարև Խալիֆյանի կողմից: Հազիվ հանքատերն սկսել է Խալիֆյանին հարցնել մաքրվող հորի մասին, շտապ քայլերով ներս է մտնում մի բանվոր և հայտարարում է.</w:t>
      </w:r>
    </w:p>
    <w:p w14:paraId="39D6C4F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F4DF91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Քսանումեկերորդ նավթահորը բոլորովին մաքրվեց:</w:t>
      </w:r>
    </w:p>
    <w:p w14:paraId="6D5AA3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949E5D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Պետրովիչն ուրախությունից գրկում ու համբուրում է Խալիֆյանին: Բարութչյանն անտարբեր է: Աբալյանը նախանձից ու չկամությունից շրթունքներն է կրծոտում: Խալիֆյանը բարի լուր բերողին պարգևում է գրպանում ունեցած բոլոր թղթադրամները: Բանվորը դուրս է վազում ուրախացած:</w:t>
      </w:r>
    </w:p>
    <w:p w14:paraId="3302DC7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FCFC08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Շնորհակալ եմ, ապրես, որդի, բայց բանվորիդ շատ փող տվեցիր:</w:t>
      </w:r>
    </w:p>
    <w:p w14:paraId="3018EC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73404F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Մի՛ անհանգստացեք, Արտեմ Պետրովիչ, ես իմ գրպանից տվեցի:</w:t>
      </w:r>
    </w:p>
    <w:p w14:paraId="31AE737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911F0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Բարութչյանն ու Աբալյանն ուզում են Խալիֆյանին շնորհավորել: Խալիֆյանը չի ընդունում և, դավադիրների պարզած ձեռքերն օդի մեջ թողնելով, շտապում է դուրս գալ:</w:t>
      </w:r>
    </w:p>
    <w:p w14:paraId="7C85494D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6605E9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194A7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</w:t>
      </w:r>
    </w:p>
    <w:p w14:paraId="274A133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FCF0A7A" w14:textId="38852512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Փողոցում, գրասենյակի մուտքի առջև սպասում է Մարկոզովի փառահեղ կառքը: Կոզլի վրա նստած հաստափոր թաթար կառապանը դժվարությամբ է զսպում կատաղի ձիերին: Գրասենյակից դուրս է գալիս Արտեմ Պետրովիչն ուրախ ժպիտը երեսին: Նրան ուղեկցում է Բարութչյանը չարացած դեմքով: Երևում է Աբալյանը գլխաբաց: Ստրկահոգի ծառայի պատրաստակամությամբ նա օգնում է Արտեմ Պետրովիչին կառք նստել: Կառքը սլանում է: Աբալյանը երկար ժամանակ նայում է նրա ետ</w:t>
      </w:r>
      <w:r w:rsidR="00A14245" w:rsidRPr="00205DF2">
        <w:rPr>
          <w:rFonts w:ascii="Arial" w:hAnsi="Arial" w:cs="Arial"/>
          <w:lang w:val="hy-AM"/>
        </w:rPr>
        <w:t>և</w:t>
      </w:r>
      <w:r w:rsidRPr="00205DF2">
        <w:rPr>
          <w:rFonts w:ascii="Arial" w:hAnsi="Arial" w:cs="Arial"/>
          <w:lang w:val="hy-AM"/>
        </w:rPr>
        <w:t>ից նախանձով:</w:t>
      </w:r>
    </w:p>
    <w:p w14:paraId="04C096CC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24D1D5B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0FFCC4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</w:t>
      </w:r>
    </w:p>
    <w:p w14:paraId="104DA07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D1267D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Քսանումեկերորդ նավթահորի վրա: Խալիֆյանն իր փողով պարգևատրում է հոր փորող բանվորներին, ընկերաբար և ուրախ զրուցելով նրանց հետ: Հիացում և շնորհակալություն բանվորների կողմից:</w:t>
      </w:r>
    </w:p>
    <w:p w14:paraId="382A38E4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626CF8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9F3D31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</w:t>
      </w:r>
    </w:p>
    <w:p w14:paraId="49F5246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C81FBC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Աբալյանը գրասենյակում տանջվում է նախանձից և ատելությունից դեպի Խալիֆյանը:</w:t>
      </w:r>
    </w:p>
    <w:p w14:paraId="028A5B36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01A4C6E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96F5BF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VIII</w:t>
      </w:r>
    </w:p>
    <w:p w14:paraId="3027061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421880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Բարութչյանն իր առանձնասենյակում թեյ է խմում: Նրան ծառայում է մի պառավ աղախին: Ներս է մտնում Աբալյանը և հայտարարում է, թե իր ժողոված տեղեկությունների համաձայն, վաղը չէ մյուս օրը գործադուլն սկսվելու է: Նա ցույց է տալիս Բարութչյանին գործադուլի լոզունգը:</w:t>
      </w:r>
    </w:p>
    <w:p w14:paraId="756BF9F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A61B8F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ԱՌԱՋԻՆ. — Նոր բանվորական կացարաններ առողջապահական կանոնների պահանջների համաձայն:</w:t>
      </w:r>
    </w:p>
    <w:p w14:paraId="2202EC1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5275BC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ԵՐԿՐՈՐԴ. — Աշխատավարձի հավելում երեսուն տոկոսով:</w:t>
      </w:r>
    </w:p>
    <w:p w14:paraId="31F9016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8B81FB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ԵՐՐՈՐԴ. — Գիշերային աշխատանքի կրկնավարձ:</w:t>
      </w:r>
    </w:p>
    <w:p w14:paraId="0AA5920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CDF517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ավելացնում է, թե որոշված է, եթե հանքատերերն այս երեք պահանջներից որևէ մեկը չկատարեն՝ այդ կնշանակի, թե բանվորները վիշկաներն այրելու են, նավթահորերը փչացնելու և այլն, և այլն:</w:t>
      </w:r>
    </w:p>
    <w:p w14:paraId="6E44E39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3DB51B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Նրանք կարող են և՛ սպանություններ գործել:</w:t>
      </w:r>
    </w:p>
    <w:p w14:paraId="6FDAFF7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F869F1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Վերջին հայտարարությունը Բարութչյանին սարսափեցնում է: Անկասկած, ամենից առաջ նրան կսպանեն:</w:t>
      </w:r>
    </w:p>
    <w:p w14:paraId="2A91235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04D9F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Նրանք խորհրդակցում են ի՞նչ պիտի անել: Որոշում են իսկույն ևեթ հանքատերերին ժողովի հրավիրել և խորհրդակցել:</w:t>
      </w:r>
    </w:p>
    <w:p w14:paraId="5E2A455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6B2594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Առանց Արտեմ Պետրովիչի մասնակցությամբ, — պահանջում է Աբալյանը:</w:t>
      </w:r>
    </w:p>
    <w:p w14:paraId="531776E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63A00D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Այո՛, առանց Արտեմ Պետրովիչի, — համաձայնում է Բարութչյանը:</w:t>
      </w:r>
    </w:p>
    <w:p w14:paraId="3A3E3DE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D9709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վերցնում է տելեֆոնի փողը և խոսում է հանքատերերի հետ:</w:t>
      </w:r>
    </w:p>
    <w:p w14:paraId="0FA4E700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0C0B74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C45077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IX</w:t>
      </w:r>
    </w:p>
    <w:p w14:paraId="2F3D888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6AAE513" w14:textId="339A05BD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ՆՈ</w:t>
      </w:r>
      <w:r w:rsidR="00A14245" w:rsidRPr="00205DF2">
        <w:rPr>
          <w:rFonts w:ascii="Arial" w:hAnsi="Arial" w:cs="Arial"/>
          <w:lang w:val="hy-AM"/>
        </w:rPr>
        <w:t>Ւ</w:t>
      </w:r>
      <w:r w:rsidRPr="00205DF2">
        <w:rPr>
          <w:rFonts w:ascii="Arial" w:hAnsi="Arial" w:cs="Arial"/>
          <w:lang w:val="hy-AM"/>
        </w:rPr>
        <w:t>ՅՆՔ և մի խումբ հանքատերեր</w:t>
      </w:r>
    </w:p>
    <w:p w14:paraId="452301C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B086DD5" w14:textId="0B473D26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Լուրջ խոսակցություն: Տաք վիճաբանություն: Բարութչյանն ու Աբալյանը պնդում են, թե այժմ այլևս չպիտի բավականանալ ոստիկանությանն զգուշացնելով, թե պետք է չարիքի գլխավոր արմատը ոչնչացնել, այն է բանվորությունը գրգռողներին: Բավական է մեկին կամ երկուսին տեռորի ենթարկել, մյուսները կլռեն և բանվորությունը խելքի կգա: Աբալյանը, ձեռքը կրծքին զարնելով, երդվում է առաջին տեռորը </w:t>
      </w:r>
      <w:r w:rsidR="00A14245" w:rsidRPr="00205DF2">
        <w:rPr>
          <w:rFonts w:ascii="Arial" w:hAnsi="Arial" w:cs="Arial"/>
          <w:lang w:val="hy-AM"/>
        </w:rPr>
        <w:t>գ</w:t>
      </w:r>
      <w:r w:rsidRPr="00205DF2">
        <w:rPr>
          <w:rFonts w:ascii="Arial" w:hAnsi="Arial" w:cs="Arial"/>
          <w:lang w:val="hy-AM"/>
        </w:rPr>
        <w:t>ործադրել: Դրա համար նրա կուսակցությունն ունի հատուկ մարդիկ, միայն դրամ է պահանջվում:</w:t>
      </w:r>
    </w:p>
    <w:p w14:paraId="3D6A813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9EBBF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Բոլոր ներկա եղողները տալիս են մի գումար Աբալյանին: ժողովը ցրվում է:</w:t>
      </w:r>
    </w:p>
    <w:p w14:paraId="2428C98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1B951F6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BC7F52B" w14:textId="47018E35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</w:t>
      </w:r>
    </w:p>
    <w:p w14:paraId="5115442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7E40AE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Նույն օրը գիշերով: Աբալյանն իր սենյակումն է: Նա անհամբեր սպասում է հյուրերին և ստեպ-ստեպ նայում է ժամացույցին: Նրա դեմքը վճռական է, ձևերն ու շարժումներն սպառնալի: Ներս են մտնում երկու անհայտներ, զինված դաշույններով ու ռևոլվերներով: Նստում են առանց Աբալյանի հրավերին սպասելու, մեկն աթոռին, մյուսը սեղանի վրա: Կարճատև խոսակցություն: Աբալյանը դնում է սեղանի վրա մի գումար: Սեղանի վրա նստածն շտապում է դրամը գրպանը խոթել: Մյուսը հարցնում է.</w:t>
      </w:r>
    </w:p>
    <w:p w14:paraId="4282C9A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E7F236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Մնացյա՞լը:</w:t>
      </w:r>
    </w:p>
    <w:p w14:paraId="5E7DD31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C1763A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Գործը կատարվելուց հետո:</w:t>
      </w:r>
    </w:p>
    <w:p w14:paraId="48560EA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87BE29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Գործը կկատարվի 24 ժամում: Հյուրերը գնում են ուրախ տրամադրությամբ:</w:t>
      </w:r>
    </w:p>
    <w:p w14:paraId="1268F2CF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72D34AC0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3B1C71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62F11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ՎԵՑԵՐՈՐԴ ՄԱՍ</w:t>
      </w:r>
    </w:p>
    <w:p w14:paraId="16C0118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16E403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</w:t>
      </w:r>
    </w:p>
    <w:p w14:paraId="5DA155D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167023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Բարութչյանն իր սենյակում: Մտածում է:</w:t>
      </w:r>
    </w:p>
    <w:p w14:paraId="37CD653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DB0589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«Այս գիշեր նրա հաշիվը կվերջացնեն, ես այս գործում անմեղ եմ, ընդհանուրի շահն է պահանջում նրա մահը: Մենք կազատվենք մի մեծ չարիքից, գործադուլը կխափանվի: Ես այս գործում անմեղ եմ»:</w:t>
      </w:r>
    </w:p>
    <w:p w14:paraId="08E9646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5142F3B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08BA38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</w:t>
      </w:r>
    </w:p>
    <w:p w14:paraId="580DE7F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8888164" w14:textId="7D97C15A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Խալիֆյանն իր ննջարանում: Մերկ պառկած է անկողնում, քունը չի տանում, ինչ-որ անբացատրելի անհանգստություն ունի: Վերցնում է անկողնակալի մոտ դրած սեղանիկից մի գիրք, փորձում է կարդալ, չի կարողանում: Նայում է սեղանիկի վրա դրած </w:t>
      </w:r>
      <w:r w:rsidR="00A14245" w:rsidRPr="00205DF2">
        <w:rPr>
          <w:rFonts w:ascii="Arial" w:hAnsi="Arial" w:cs="Arial"/>
          <w:lang w:val="hy-AM"/>
        </w:rPr>
        <w:t>ժ</w:t>
      </w:r>
      <w:r w:rsidRPr="00205DF2">
        <w:rPr>
          <w:rFonts w:ascii="Arial" w:hAnsi="Arial" w:cs="Arial"/>
          <w:lang w:val="hy-AM"/>
        </w:rPr>
        <w:t>ամացույցին:</w:t>
      </w:r>
    </w:p>
    <w:p w14:paraId="17D8959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AEEDD6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2 ժամ 30 րոպե</w:t>
      </w:r>
    </w:p>
    <w:p w14:paraId="68AF95D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3139380" w14:textId="08948A64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Ինչ որ ձայն է լսվում: Ականջ է դնում: </w:t>
      </w:r>
      <w:r w:rsidR="00A14245" w:rsidRPr="00205DF2">
        <w:rPr>
          <w:rFonts w:ascii="Arial" w:hAnsi="Arial" w:cs="Arial"/>
          <w:lang w:val="hy-AM"/>
        </w:rPr>
        <w:t>Ց</w:t>
      </w:r>
      <w:r w:rsidRPr="00205DF2">
        <w:rPr>
          <w:rFonts w:ascii="Arial" w:hAnsi="Arial" w:cs="Arial"/>
          <w:lang w:val="hy-AM"/>
        </w:rPr>
        <w:t>նցվում է: Արագությամբ վեր է կենում, շտապով հագնում է պանթալոնը: Նորեն ձայն, դարձյալ ցնցում: Մոտենում է լուսամուտին, նայում է: Դուրսը խորին մթություն է: Ոչինչ չկա: Հանգստանում է, պառկում է:</w:t>
      </w:r>
    </w:p>
    <w:p w14:paraId="6A91963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10E52C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D8AFF8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III</w:t>
      </w:r>
    </w:p>
    <w:p w14:paraId="087A9A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293030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Պատշգամբի վրա, Խալիֆյանի սենյակի առջև: Երկու անհայտները մոտեցել են ննջարանի դռներին, ուզում են բանալ, չեն կարողանում, երկու անգամ զարկում են դռներին:</w:t>
      </w:r>
    </w:p>
    <w:p w14:paraId="3CE8AE2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CB56DE6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56D593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IV</w:t>
      </w:r>
    </w:p>
    <w:p w14:paraId="0F039CE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8A6CCD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լսել է բախման ձայնը: «Ո՞վ է» հարցնում է, պատասխան չի ստանում, տատանվում է՝ բանալ դռները, թե՝ ոչ: Վճռում է բանալ: Վերցնում է բարձի տակից ռևոլվերը, մոտենում է ու բաց է անում դուռը: Վայրկենաբար երկու անհայտները հարձակվում են նրա վրա, աշխատում են տապալել: Հուսահատական ընդդիմադրություն:</w:t>
      </w:r>
    </w:p>
    <w:p w14:paraId="4B756D75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520D31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F24090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</w:t>
      </w:r>
    </w:p>
    <w:p w14:paraId="047B132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9BAA0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Օսմանն իր սենյակում անհանգիստ է: Նա պառկած է հագուստով: Նրան թվում է, թե ինչ-որ ձայներ, ինչ-որ շշուկ է լսում: Նա վեր է կենում լուսամուտից դուրս նայում: Մթություն: Վերջապես, նա զգում է, որ աղմուկը Խալիֆյանի սենյակից է գալիս: Բարձի տակից վերցնում է դաշույնը, դուրս է վազում:</w:t>
      </w:r>
    </w:p>
    <w:p w14:paraId="39EB4132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6ED75C2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6F6730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</w:t>
      </w:r>
    </w:p>
    <w:p w14:paraId="47A7772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E9237E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Կռիվը Խալիֆյանի և անհայտների մեջ: Խալիֆյանի աջ ձեռը կաշկանդված է, չի կարող կրակել: Նա դիմադրում է ձախ ձեռով: Սրան տապալում են: Երկուսից մեկը դաշույնը շողշողացնում է նրա կրծքի վրա: Վրա է Հասնում Օսմանը և մի հարվածով տապալում է մեկին: Բռնում է մյուսի կոկորդից: Խալիֆյանը ոտքի է ելնում: Նա վիրավորված է աջ թևից, բայց ուժերը չեն սպառվել: Հուսահատական կռիվ չորս հոգու մեջ:</w:t>
      </w:r>
    </w:p>
    <w:p w14:paraId="1CB88A1C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4A778FF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7DB5BC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VII</w:t>
      </w:r>
    </w:p>
    <w:p w14:paraId="655D126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E98A25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Լուսաբաց է: Չարագործները հաղթվել են: Պարաններով կապոտված ընկած են հատակի վրա, երկուսն էլ վիրավոր: Օսմանը կապել է Խալիֆյանի վերքը: Նա ինքն էլ վիրավորված է ոտքից: Խալիֆյանը գունատ և ուժասպառ նստած է աթոռի վրա, խորը մտածողության մեջ: Նրա քով սեղանի վրա, դրված են հարձակվողների զենքերը, երկու մաուզեր և երկու դաշույն: Նա առողջ ձեռով վերցնում է դաշույններից մեկը, նայում է փղոսկրյա դաստակին և կարդում է.</w:t>
      </w:r>
    </w:p>
    <w:p w14:paraId="0099773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A7E6F7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Մահ հայ ժողովրդի թշնամիներին:</w:t>
      </w:r>
    </w:p>
    <w:p w14:paraId="7F87DC5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A1CB0F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դաշույնը դնում է սեղանի վրա և գլուխը թախծորեն շարժելով ասում է.</w:t>
      </w:r>
    </w:p>
    <w:p w14:paraId="59BE9E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0DDC2A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Թշվառներ, շուտով կերևա, թե ով է հայ ժողովրդի թշնամին և ով է բարեկամը:</w:t>
      </w:r>
    </w:p>
    <w:p w14:paraId="56809D3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F1D059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Օսմանը մերկացրած դաշույնը ձեռում կանգնած է կալանավորվածների գլխի կողմ և թախանձում է Խալիֆյանին, թույլ տա «շուն շան որդիներին շանսատակ անելու»:</w:t>
      </w:r>
    </w:p>
    <w:p w14:paraId="376BCA9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D47FC2A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գլուխը բացասաբար շարժում է:</w:t>
      </w:r>
    </w:p>
    <w:p w14:paraId="0DA1B40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F83F8B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Օսմանն առաջարկում է թույլ տալ նրանց ոստիկանությանը հանձնելու:</w:t>
      </w:r>
    </w:p>
    <w:p w14:paraId="54E9303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0EC710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Խալիֆյանը դարձյալ գլուխը շարժում է բացասաբար:</w:t>
      </w:r>
    </w:p>
    <w:p w14:paraId="59B7C27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9AD767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Օսման, այս թշվառները մեղք չունեն: Մեղավորը նրանց ուսուցիչներն են: Արձակիր նրանց, թող գնան:</w:t>
      </w:r>
    </w:p>
    <w:p w14:paraId="0EA7E9B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ABDC37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Օսմանը խորին դժկամությամբ դաշույնը պատյանն է դնում, արձակում է կալանավորներին և մի քանի աքացի տալով, դուրս է վռնդում նրանց:</w:t>
      </w:r>
    </w:p>
    <w:p w14:paraId="340471DB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3D003F4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D87CC6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lastRenderedPageBreak/>
        <w:t>ՊԱՏԿԵՐ VIII</w:t>
      </w:r>
    </w:p>
    <w:p w14:paraId="6DBA385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C0FDA5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Քսանմեկերորդ հորը</w:t>
      </w:r>
    </w:p>
    <w:p w14:paraId="2737FD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A0F30F4" w14:textId="2E8F0348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Նավթային զորեղ շատրվան: Բազմաթիվ բանվորներ Խալիֆյանի օգնությամբ մի տեղ առու են փորում նավթային հեղեղի տակ, մյուս տեղ փայտյա ծածկույթ են շինում շատրվանի կատաղի ժայթքումը կանոնավորելու համար: Քաղաքից եկել է հետաքրքրվողների հոծ բազմություն: Հեռու, վիշկաների արանքում երևում է կառքերի շարքը: Եկել է Արտեմ Պետրովիչն ամբողջ ընտանիքով: Երևում է Բարութչյանը: Աբալյանը բացակա է: Աննա Գասպարովնայի աչքերը նրան են որոնում: Թամարայի հայացքները հետևում են Խալիֆյանին, որ իր վիրակապով ռոմանտիկ հրապույր է ստացել: Օսմանը կաղալով հետևում է Խալիֆյանին ամենուրեք: Արտեմ Պետրովիչը երջանիկ ժպիտը երեսին շնորհավորումներ է ընդունում: </w:t>
      </w:r>
      <w:r w:rsidR="00A14245" w:rsidRPr="00205DF2">
        <w:rPr>
          <w:rFonts w:ascii="Arial" w:hAnsi="Arial" w:cs="Arial"/>
          <w:lang w:val="hy-AM"/>
        </w:rPr>
        <w:t>Ժ</w:t>
      </w:r>
      <w:r w:rsidRPr="00205DF2">
        <w:rPr>
          <w:rFonts w:ascii="Arial" w:hAnsi="Arial" w:cs="Arial"/>
          <w:lang w:val="hy-AM"/>
        </w:rPr>
        <w:t>որժը հիացումից ոստոստում է: Անֆիսան բարեկամաբար ժպտում է նրան: Արդեն նրանք մտերմացել են:</w:t>
      </w:r>
    </w:p>
    <w:p w14:paraId="53FA6BA3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23D5D7E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DC9B6C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IX</w:t>
      </w:r>
    </w:p>
    <w:p w14:paraId="1E74D62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0348F11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Հետևյալ օրը: Ծածկույթը շինված է: Շատրվանը շարունակվում է, բայց ժայթքող նավթն այլևս չի բարձրանում: Զարնվելով ծածկույթին նա հանդարտ հոսում է դեպի շուրջը փորված պահեստները և ավելացնում է Արտեմ Պետրովիչ Մարկոզովի հարստությունը: Բանվորներն աշխատում են արյուն քրտինքի մեջ: Միայն Խալիֆյանն է, որ մտածում է նրանց մասին: Նա տխուր ու մռայլ նայում է նրանց և գլուխը շարժում է խորհրդավոր:</w:t>
      </w:r>
    </w:p>
    <w:p w14:paraId="20568F92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3CEAA0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Օրական երեք հարյուր հազար փութ և բոլորը մի մարդու գրպանի համա՞ր, — ո՛չ, ո՛չ, պետք է բոլորը խլել, բոլորը տալ իսկական տիրոջը — բանվորությանը: Եվ կխլենք, ես խորապես համոզված եմ…</w:t>
      </w:r>
    </w:p>
    <w:p w14:paraId="27F41F69" w14:textId="77777777" w:rsidR="00A14245" w:rsidRPr="00205DF2" w:rsidRDefault="00A14245" w:rsidP="009C06D6">
      <w:pPr>
        <w:pStyle w:val="NoSpacing"/>
        <w:rPr>
          <w:rFonts w:ascii="Arial" w:hAnsi="Arial" w:cs="Arial"/>
          <w:lang w:val="hy-AM"/>
        </w:rPr>
      </w:pPr>
    </w:p>
    <w:p w14:paraId="1A5EE00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4C48F6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ՊԱՏԿԵՐ X</w:t>
      </w:r>
    </w:p>
    <w:p w14:paraId="43BE6B1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B1F10D1" w14:textId="6CE0519D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Մարկոզովների բնակարանը կահավորված է նույնչափ հարուստ, որ</w:t>
      </w:r>
      <w:r w:rsidR="00A14245" w:rsidRPr="00205DF2">
        <w:rPr>
          <w:rFonts w:ascii="Arial" w:hAnsi="Arial" w:cs="Arial"/>
          <w:lang w:val="hy-AM"/>
        </w:rPr>
        <w:t>չ</w:t>
      </w:r>
      <w:r w:rsidRPr="00205DF2">
        <w:rPr>
          <w:rFonts w:ascii="Arial" w:hAnsi="Arial" w:cs="Arial"/>
          <w:lang w:val="hy-AM"/>
        </w:rPr>
        <w:t>ափ սալոնը, միայն տարբեր ոճով: Խորքում աջ և ձախ լուսամուտներ, որոնց միջև լայն դռներ, որ տանում են դեպի փողոցի կողմի պատշգամբը: Մի դուռ աջ պատի մեջ, որ տանում է դեպի սեղանատուն: Այդ դուռը բաց է, երևում է ճաշի պատրաստ սեղանը և նրա քով աշխատող Անֆիսան: Մի ուրիշ դուռ ձախ պատի մեջ, դեպի նախասենյակ:</w:t>
      </w:r>
    </w:p>
    <w:p w14:paraId="71D51C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7ADC7C5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Պետրովիլը մեծ շատրվանի առթիվ ճաշի է հրավիրել մի շարք հանքատերերի և գործարանատերերի: Ընդունարանը հետզհետե լցվում է հյուրերով, որոնք գալիս են ձախ կողմի դռնով:</w:t>
      </w:r>
    </w:p>
    <w:p w14:paraId="00D59C0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DCF424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Արտեմ Պետրովիչը երջանիկ է անսահման: Նա սպասում է Տիգրան Խալիֆյանին, որին համարում է օրվա հերոսը: Նա գնել է մի ոսկյա ծխախոտաման, ադամանդներով վերնագրել է տվել Խալիֆյանի անուն-նվերը, իսկ իր անունը վար և մտադիր է այսօր ճաշի ժամանակ հանդիսավոր կերպով նվիրել նրան: Նա ոսկե տուփը ցույց է տալիս հյուրերին, որոնք արտահայտում են իրենց հիացմունքը և գովում են երջանիկ նավթարդյունատերի բարությունն ու վեհանձնությունը: Թող </w:t>
      </w:r>
      <w:r w:rsidRPr="00205DF2">
        <w:rPr>
          <w:rFonts w:ascii="Arial" w:hAnsi="Arial" w:cs="Arial"/>
          <w:lang w:val="hy-AM"/>
        </w:rPr>
        <w:lastRenderedPageBreak/>
        <w:t>այսուհետև էլ չար մարդիկ չաղաղակեն, թե կապիտալիստը չգիտե վարձատրել տաղանդն ու աշխատանքը:</w:t>
      </w:r>
    </w:p>
    <w:p w14:paraId="332EB58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1F6B434" w14:textId="0DFB4D3F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 xml:space="preserve">Աննա Գասպարովնան անհանգիստ է: Աբալյանն ուշանում է: Թամարան ուրախ է այսօր առաջին անգամ: Վերջապես, նա պիտի հաճույք ունենա Տիգրան Խալիֆյանի հետ մի ուրախ սեղանի քով ճաշելու և կարող է ջարդել նրա սրտի սառույցը: Նա ստեպ-ստեպ նայում է թևի ժամացույցին: Նա մի քանի վայրկյան ևս, և ահա ձախ դռների մեջ երևում է Խալիֆյանը: Ընդհանուր զարմացում: Օրվա հերոսը հանդիսավոր ճաշկերույթին եկել է աշխատանքի նավթաթաթախ և մրոտված հագուստով, վիրավոր ձեռքը կրծքին կապած: Ավելի մեծ զարմացում, երբ նրա ետևից ներս է մտնում կաղեկաղ Օսմանը և կանգնում է դռան առջև: Այնուամենայնիվ հյուրերի մի մասը ծափահարում է. Խալիֆյանն անտարբեր է դեպի </w:t>
      </w:r>
      <w:r w:rsidR="00A14245" w:rsidRPr="00205DF2">
        <w:rPr>
          <w:rFonts w:ascii="Arial" w:hAnsi="Arial" w:cs="Arial"/>
          <w:lang w:val="hy-AM"/>
        </w:rPr>
        <w:t>ծ</w:t>
      </w:r>
      <w:r w:rsidRPr="00205DF2">
        <w:rPr>
          <w:rFonts w:ascii="Arial" w:hAnsi="Arial" w:cs="Arial"/>
          <w:lang w:val="hy-AM"/>
        </w:rPr>
        <w:t>ափերը, մի քանի քայլ առաջ է շարժվում և ասում է</w:t>
      </w:r>
      <w:r w:rsidR="00A14245" w:rsidRPr="00205DF2">
        <w:rPr>
          <w:rFonts w:ascii="Arial" w:hAnsi="Arial" w:cs="Arial"/>
          <w:lang w:val="hy-AM"/>
        </w:rPr>
        <w:t>.</w:t>
      </w:r>
    </w:p>
    <w:p w14:paraId="106BFAE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1985677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Արտեմ Պետրովիչ, դուք ինձ հրավիրել եք ճաշի: Շնորհակալ եմ: Բայց թույլ տվեք ասելու, որ ես եկել եմ իմ վերջին հրաժեշտը տալու: Ես հրաժարվում եմ իմ պաշտոնից:</w:t>
      </w:r>
    </w:p>
    <w:p w14:paraId="2DDF25D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64BCB1D7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Հրաժարվո՞ւմ ես... Հազիվ կարողանում է արտասանել Արտեմ Պետրովիչը:</w:t>
      </w:r>
    </w:p>
    <w:p w14:paraId="35FF74C9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243025E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Թեթև իրարանցում հյուրերի մեջ:</w:t>
      </w:r>
    </w:p>
    <w:p w14:paraId="662BC5F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855AE6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Շտապ քայլերով ներս է մտնում Աբալյանը և հայտարարում է.</w:t>
      </w:r>
    </w:p>
    <w:p w14:paraId="4A0F946E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2BE2DF4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Ամբողջ բանվորությունը գործադուլ հայտարարեց: Սև քաղաքի բանվորությունը գալիս է քաղաք: Ահա, նայեցեք:</w:t>
      </w:r>
    </w:p>
    <w:p w14:paraId="64F5DC5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7136C6B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Նա ետ է ձգում խորքի դռների վարագույրը: Բոլորը նայում են դեպի փողոց և սարսափահար ետ են կանգնում : Խալիֆյանը, բռնելով Օսմանի թևն, ասում է.</w:t>
      </w:r>
    </w:p>
    <w:p w14:paraId="4F332B26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790B2851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— Գնանք, Օսման, միանանք մեր ընկերներին:</w:t>
      </w:r>
    </w:p>
    <w:p w14:paraId="3C16B19F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4DA906E3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Գնում են:</w:t>
      </w:r>
    </w:p>
    <w:p w14:paraId="687A2268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3086D7D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Թամարան, ուշաթափվելով, ընկնում է Անֆիսայի գիրկը:</w:t>
      </w:r>
    </w:p>
    <w:p w14:paraId="4013D1DD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366D4F0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  <w:r w:rsidRPr="00205DF2">
        <w:rPr>
          <w:rFonts w:ascii="Arial" w:hAnsi="Arial" w:cs="Arial"/>
          <w:lang w:val="hy-AM"/>
        </w:rPr>
        <w:t>Արտեմ Պետրովիչը և բոլոր հյուրերը գունատվում են:</w:t>
      </w:r>
    </w:p>
    <w:p w14:paraId="2B03EA3C" w14:textId="77777777" w:rsidR="009C06D6" w:rsidRPr="00205DF2" w:rsidRDefault="009C06D6" w:rsidP="009C06D6">
      <w:pPr>
        <w:pStyle w:val="NoSpacing"/>
        <w:rPr>
          <w:rFonts w:ascii="Arial" w:hAnsi="Arial" w:cs="Arial"/>
          <w:lang w:val="hy-AM"/>
        </w:rPr>
      </w:pPr>
    </w:p>
    <w:p w14:paraId="56EEE610" w14:textId="7CCF2DB2" w:rsidR="009C06D6" w:rsidRPr="00205DF2" w:rsidRDefault="009C06D6" w:rsidP="009C06D6">
      <w:pPr>
        <w:pStyle w:val="NoSpacing"/>
        <w:rPr>
          <w:rFonts w:ascii="Arial" w:hAnsi="Arial" w:cs="Arial"/>
          <w:lang w:val="ru-RU"/>
        </w:rPr>
      </w:pPr>
      <w:r w:rsidRPr="00205DF2">
        <w:rPr>
          <w:rFonts w:ascii="Arial" w:hAnsi="Arial" w:cs="Arial"/>
          <w:lang w:val="hy-AM"/>
        </w:rPr>
        <w:t>ՎԵՐՋ</w:t>
      </w:r>
    </w:p>
    <w:sectPr w:rsidR="009C06D6" w:rsidRPr="00205D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205DF2"/>
    <w:rsid w:val="002B25E0"/>
    <w:rsid w:val="00523BF4"/>
    <w:rsid w:val="005A1A10"/>
    <w:rsid w:val="00670B26"/>
    <w:rsid w:val="00987CC0"/>
    <w:rsid w:val="009C06D6"/>
    <w:rsid w:val="00A14245"/>
    <w:rsid w:val="00C1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DF2"/>
    <w:rPr>
      <w:rFonts w:ascii="Sylfaen" w:hAnsi="Sylfae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  <w:rPr>
      <w:rFonts w:asciiTheme="minorHAnsi" w:hAnsiTheme="minorHAnsi"/>
      <w:lang w:val="en-GB"/>
    </w:r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C0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6D6"/>
    <w:pPr>
      <w:spacing w:line="240" w:lineRule="auto"/>
    </w:pPr>
    <w:rPr>
      <w:rFonts w:asciiTheme="minorHAnsi" w:hAnsiTheme="minorHAns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6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6D6"/>
    <w:rPr>
      <w:b/>
      <w:bCs/>
      <w:sz w:val="20"/>
      <w:szCs w:val="20"/>
    </w:rPr>
  </w:style>
  <w:style w:type="paragraph" w:styleId="NoSpacing">
    <w:name w:val="No Spacing"/>
    <w:uiPriority w:val="1"/>
    <w:qFormat/>
    <w:rsid w:val="009C06D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C0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205DF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32</Pages>
  <Words>8513</Words>
  <Characters>48528</Characters>
  <Application>Microsoft Office Word</Application>
  <DocSecurity>0</DocSecurity>
  <Lines>404</Lines>
  <Paragraphs>113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6</cp:revision>
  <dcterms:created xsi:type="dcterms:W3CDTF">2026-08-14T02:59:00Z</dcterms:created>
  <dcterms:modified xsi:type="dcterms:W3CDTF">2026-09-23T14:03:00Z</dcterms:modified>
</cp:coreProperties>
</file>